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8A71B9" w:rsidRDefault="00AD653A" w:rsidP="005B0B51">
      <w:pPr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8A71B9">
        <w:rPr>
          <w:rFonts w:ascii="TH SarabunPSK" w:eastAsia="Calibri" w:hAnsi="TH SarabunPSK" w:cs="TH SarabunPSK" w:hint="cs"/>
          <w:noProof/>
          <w:sz w:val="36"/>
          <w:szCs w:val="36"/>
        </w:rPr>
        <w:drawing>
          <wp:anchor distT="0" distB="0" distL="114300" distR="114300" simplePos="0" relativeHeight="251647488" behindDoc="0" locked="0" layoutInCell="1" allowOverlap="1" wp14:anchorId="17F9315E" wp14:editId="722D0737">
            <wp:simplePos x="0" y="0"/>
            <wp:positionH relativeFrom="margin">
              <wp:posOffset>2255520</wp:posOffset>
            </wp:positionH>
            <wp:positionV relativeFrom="margin">
              <wp:posOffset>-546312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7A891E0C" w:rsidR="005B0B51" w:rsidRPr="008A71B9" w:rsidRDefault="005B0B51" w:rsidP="00AD653A">
      <w:pP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  </w:t>
      </w:r>
      <w:r w:rsidR="00CF0FAF"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              </w:t>
      </w:r>
      <w:r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8A71B9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="003E466A" w:rsidRPr="008A71B9">
        <w:rPr>
          <w:rFonts w:ascii="TH SarabunPSK" w:eastAsia="Times New Roman" w:hAnsi="TH SarabunPSK" w:cs="TH SarabunPSK" w:hint="cs"/>
          <w:b/>
          <w:bCs/>
          <w:sz w:val="36"/>
          <w:szCs w:val="36"/>
        </w:rPr>
        <w:t>9</w:t>
      </w:r>
      <w:r w:rsidR="00CF0FAF"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โรงเรียนศรีสำโรงชน</w:t>
      </w:r>
      <w:proofErr w:type="spellStart"/>
      <w:r w:rsidR="00CF0FAF"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="00CF0FAF" w:rsidRPr="008A71B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17F92E61" w14:textId="295B8495" w:rsidR="005B0B51" w:rsidRPr="008A71B9" w:rsidRDefault="005B0B51" w:rsidP="009A3BAD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AD653A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17F92E62" w14:textId="541DCBB9" w:rsidR="005B0B51" w:rsidRPr="008A71B9" w:rsidRDefault="005B0B51" w:rsidP="009A3BAD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</w:t>
      </w:r>
      <w:r w:rsidR="00CF0FAF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/รหัส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bookmarkStart w:id="0" w:name="_Hlk160057862"/>
      <w:r w:rsidR="003F5F4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พัฒนากระบวนการบริหารจัดการหลักสูตรและการเรียนการสอน</w:t>
      </w:r>
      <w:r w:rsidR="00AD653A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="008A71B9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CF0F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01</w:t>
      </w:r>
      <w:r w:rsidR="00AD653A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3F5F46" w:rsidRPr="008A71B9">
        <w:rPr>
          <w:rFonts w:ascii="TH SarabunPSK" w:eastAsia="Times New Roman" w:hAnsi="TH SarabunPSK" w:cs="TH SarabunPSK" w:hint="cs"/>
          <w:sz w:val="32"/>
          <w:szCs w:val="32"/>
        </w:rPr>
        <w:t>1</w:t>
      </w:r>
      <w:r w:rsidR="00CF0F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bookmarkEnd w:id="0"/>
    <w:p w14:paraId="17F92E63" w14:textId="25EC829F" w:rsidR="002F488F" w:rsidRPr="008A71B9" w:rsidRDefault="005B0B51" w:rsidP="009A3BAD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="005A4E6A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โครงการต่อเนื่อง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31E8D47" w14:textId="469D1D96" w:rsidR="00A67162" w:rsidRPr="008A71B9" w:rsidRDefault="00A67162" w:rsidP="00A67162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8A71B9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</w:p>
    <w:p w14:paraId="68A9BE60" w14:textId="578DA6FF" w:rsidR="009A3BAD" w:rsidRPr="008A71B9" w:rsidRDefault="009A3BAD" w:rsidP="009A3BAD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747F65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="008A71B9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ด้านการ</w:t>
      </w:r>
      <w:r w:rsidR="00747F65" w:rsidRPr="008A71B9">
        <w:rPr>
          <w:rFonts w:ascii="TH SarabunPSK" w:hAnsi="TH SarabunPSK" w:cs="TH SarabunPSK" w:hint="cs"/>
          <w:sz w:val="32"/>
          <w:szCs w:val="32"/>
          <w:cs/>
        </w:rPr>
        <w:t>สร้างความสามารถ</w:t>
      </w:r>
    </w:p>
    <w:p w14:paraId="1A37EB80" w14:textId="1298B963" w:rsidR="007F3BA1" w:rsidRPr="008A71B9" w:rsidRDefault="007F3BA1" w:rsidP="007F3BA1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3  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E8A6A" w14:textId="0F33C56F" w:rsidR="00B46A14" w:rsidRPr="008A71B9" w:rsidRDefault="00B46A14" w:rsidP="00B46A14">
      <w:pPr>
        <w:spacing w:after="0" w:line="240" w:lineRule="auto"/>
        <w:ind w:left="993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="008A71B9">
        <w:rPr>
          <w:rFonts w:ascii="TH SarabunPSK" w:hAnsi="TH SarabunPSK" w:cs="TH SarabunPSK" w:hint="cs"/>
          <w:sz w:val="32"/>
          <w:szCs w:val="32"/>
          <w:cs/>
        </w:rPr>
        <w:t>4</w:t>
      </w:r>
      <w:r w:rsidRPr="008A71B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7F3BA1" w:rsidRPr="008A71B9">
        <w:rPr>
          <w:rFonts w:ascii="TH SarabunPSK" w:hAnsi="TH SarabunPSK" w:cs="TH SarabunPSK" w:hint="cs"/>
          <w:b/>
          <w:bCs/>
          <w:sz w:val="36"/>
          <w:szCs w:val="36"/>
        </w:rPr>
        <w:t xml:space="preserve"> 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4532D2CC" w14:textId="62AC15E5" w:rsidR="007F3BA1" w:rsidRPr="008A71B9" w:rsidRDefault="002F488F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5A4E6A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7F3BA1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ข้อ 1 ปลูกฝังความรักในสถาบันหลักของชาติ และน้อมนำพระบรมราโชบาย</w:t>
      </w:r>
    </w:p>
    <w:p w14:paraId="49CDB859" w14:textId="483463D6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ด้านการศึกษาสู่การปฏิบัติ</w:t>
      </w:r>
    </w:p>
    <w:p w14:paraId="7425F8CF" w14:textId="7ED0CEB9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ข้อ 2 จัดการเรียนรู้ประวัติศาสตร์ หน้าที่พลเมือง ศีลธรรม และประชาธิปไตย</w:t>
      </w:r>
    </w:p>
    <w:p w14:paraId="6FC70C2A" w14:textId="2B979BED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3 ปรับกระบวนการจัดการเรียนรู้ให้ทันสมัยและหลากหลาย</w:t>
      </w:r>
    </w:p>
    <w:p w14:paraId="79786AD6" w14:textId="72458B5E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ข้อ 5  ส่งเสริมสนับสนุนกิจกรรมพัฒนาผู้เรียน</w:t>
      </w:r>
    </w:p>
    <w:p w14:paraId="1BA781BD" w14:textId="71007ECB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6 จัดการศึกษาแบบเรียนรวม</w:t>
      </w:r>
    </w:p>
    <w:p w14:paraId="0428FC04" w14:textId="3B0D3672" w:rsidR="007F3BA1" w:rsidRPr="008A71B9" w:rsidRDefault="007F3BA1" w:rsidP="007F3BA1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7 จัดการศึกษาเพื่อความเป็นเลิศ</w:t>
      </w:r>
    </w:p>
    <w:p w14:paraId="0BD442F7" w14:textId="77777777" w:rsidR="00A67162" w:rsidRPr="008A71B9" w:rsidRDefault="00A67162" w:rsidP="00A67162">
      <w:pPr>
        <w:spacing w:after="0" w:line="240" w:lineRule="auto"/>
        <w:ind w:firstLine="24"/>
        <w:rPr>
          <w:rStyle w:val="a8"/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นโยบายกระทรวงศึกษาธิการ     </w:t>
      </w:r>
      <w:r w:rsidRPr="008A71B9">
        <w:rPr>
          <w:rStyle w:val="a8"/>
          <w:rFonts w:ascii="TH SarabunPSK" w:hAnsi="TH SarabunPSK" w:cs="TH SarabunPSK" w:hint="cs"/>
          <w:b w:val="0"/>
          <w:bCs w:val="0"/>
          <w:color w:val="000000" w:themeColor="text1"/>
          <w:sz w:val="32"/>
          <w:szCs w:val="32"/>
          <w:cs/>
        </w:rPr>
        <w:t>ลดภาระครูและบุคลากรทางการศึกษา</w:t>
      </w:r>
    </w:p>
    <w:p w14:paraId="4D6AFF33" w14:textId="77777777" w:rsidR="00A67162" w:rsidRPr="008A71B9" w:rsidRDefault="00A67162" w:rsidP="00A67162">
      <w:pPr>
        <w:spacing w:after="0" w:line="240" w:lineRule="auto"/>
        <w:ind w:firstLine="24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0A61AA01" w:rsidR="00A421D9" w:rsidRPr="008A71B9" w:rsidRDefault="00BA790D" w:rsidP="0064687C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A421D9" w:rsidRPr="008A71B9">
        <w:rPr>
          <w:rFonts w:ascii="TH SarabunPSK" w:hAnsi="TH SarabunPSK" w:cs="TH SarabunPSK" w:hint="cs"/>
          <w:sz w:val="32"/>
          <w:szCs w:val="32"/>
          <w:cs/>
        </w:rPr>
        <w:t>ด้านลดภาระ</w:t>
      </w:r>
      <w:r w:rsidR="00DE5A88" w:rsidRPr="008A71B9">
        <w:rPr>
          <w:rFonts w:ascii="TH SarabunPSK" w:hAnsi="TH SarabunPSK" w:cs="TH SarabunPSK" w:hint="cs"/>
          <w:sz w:val="32"/>
          <w:szCs w:val="32"/>
          <w:cs/>
        </w:rPr>
        <w:t>นักเรียนและผู้ปกครอง</w:t>
      </w:r>
      <w:r w:rsidR="00A421D9" w:rsidRPr="008A71B9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14:paraId="6C74FEA5" w14:textId="4CE1DCFA" w:rsidR="005F178F" w:rsidRPr="008A71B9" w:rsidRDefault="009A3BAD" w:rsidP="009A3BAD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="005F178F" w:rsidRPr="008A71B9">
        <w:rPr>
          <w:rFonts w:ascii="TH SarabunPSK" w:hAnsi="TH SarabunPSK" w:cs="TH SarabunPSK" w:hint="cs"/>
          <w:sz w:val="32"/>
          <w:szCs w:val="32"/>
          <w:cs/>
        </w:rPr>
        <w:t>1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5F178F" w:rsidRPr="008A71B9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="005F178F" w:rsidRPr="008A71B9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="005F178F" w:rsidRPr="008A71B9">
        <w:rPr>
          <w:rFonts w:ascii="TH SarabunPSK" w:hAnsi="TH SarabunPSK" w:cs="TH SarabunPSK" w:hint="cs"/>
          <w:sz w:val="32"/>
          <w:szCs w:val="32"/>
          <w:cs/>
        </w:rPr>
        <w:t>ด้วยเทคโนโลยี</w:t>
      </w:r>
    </w:p>
    <w:p w14:paraId="630C8718" w14:textId="0FD0A852" w:rsidR="009A3BAD" w:rsidRPr="008A71B9" w:rsidRDefault="005C6F0B" w:rsidP="009A3BAD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5F178F" w:rsidRPr="008A71B9">
        <w:rPr>
          <w:rFonts w:ascii="TH SarabunPSK" w:hAnsi="TH SarabunPSK" w:cs="TH SarabunPSK" w:hint="cs"/>
          <w:sz w:val="32"/>
          <w:szCs w:val="32"/>
          <w:cs/>
        </w:rPr>
        <w:t>ดิจิทัล</w:t>
      </w:r>
    </w:p>
    <w:p w14:paraId="527FE740" w14:textId="0FE74368" w:rsidR="007F3BA1" w:rsidRPr="008A71B9" w:rsidRDefault="007F3BA1" w:rsidP="007F3BA1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ข้อ 4 1 อำเภอ 1 โรงเรียนคุณภาพ </w:t>
      </w:r>
    </w:p>
    <w:p w14:paraId="4AC8EED1" w14:textId="7D3D4DC5" w:rsidR="007F3BA1" w:rsidRPr="008A71B9" w:rsidRDefault="009A3BAD" w:rsidP="007F3BA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7F3BA1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="007F3BA1" w:rsidRPr="008A71B9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="007F3BA1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ด้านโอกาสและความเสมอภาคทางการศึกษา</w:t>
      </w:r>
    </w:p>
    <w:p w14:paraId="197EA870" w14:textId="5E042CB9" w:rsidR="007F3BA1" w:rsidRPr="008A71B9" w:rsidRDefault="007F3BA1" w:rsidP="007F3BA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ข้อ 3 ด้านคุณภาพ</w:t>
      </w:r>
    </w:p>
    <w:p w14:paraId="323FB119" w14:textId="6134A526" w:rsidR="009A3BAD" w:rsidRPr="008A71B9" w:rsidRDefault="007F3BA1" w:rsidP="007F3BA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4 ด้านประสิทธิภาพ</w:t>
      </w:r>
    </w:p>
    <w:p w14:paraId="5DA24D72" w14:textId="77777777" w:rsidR="00E9060B" w:rsidRPr="008A71B9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2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4A05410B" w:rsidR="009178C6" w:rsidRPr="008A71B9" w:rsidRDefault="009178C6" w:rsidP="00A67162">
      <w:pPr>
        <w:keepNext/>
        <w:spacing w:after="0" w:line="240" w:lineRule="auto"/>
        <w:ind w:left="2880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วัยเรียนทุกคน</w:t>
      </w:r>
    </w:p>
    <w:p w14:paraId="09444471" w14:textId="1B024FDC" w:rsidR="00A67162" w:rsidRPr="008A71B9" w:rsidRDefault="00A67162" w:rsidP="00E9060B">
      <w:pPr>
        <w:keepNext/>
        <w:spacing w:after="0" w:line="240" w:lineRule="auto"/>
        <w:ind w:left="2880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2E9BAE6E" w14:textId="3BB08AE1" w:rsidR="00957FF6" w:rsidRPr="008A71B9" w:rsidRDefault="005F178F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="009A3BAD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A3BAD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57FF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ข้อ 2 ร้อยละของสถานศึกษาที่มีการศึกษาในรูปแบบที่หลากหลายเหมาะสมกับ</w:t>
      </w:r>
    </w:p>
    <w:p w14:paraId="28EC6A95" w14:textId="458BF4DB" w:rsidR="009178C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</w:t>
      </w:r>
    </w:p>
    <w:p w14:paraId="62E57524" w14:textId="7ECCBF0A" w:rsidR="00957FF6" w:rsidRPr="008A71B9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4 จำนวนผู้เรียนที่เป็นผู้พิการ ผู้ด้อยโอกาส ได้รับการศึกษาที่เหมาะสม ตาม</w:t>
      </w:r>
    </w:p>
    <w:p w14:paraId="394D3B69" w14:textId="77777777" w:rsidR="00957FF6" w:rsidRPr="008A71B9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ความจำเป็นและศักยภาพ</w:t>
      </w:r>
      <w:r w:rsidR="00336C0A"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="00E9060B"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  <w:r w:rsidR="00E9060B" w:rsidRPr="008A71B9">
        <w:rPr>
          <w:rFonts w:ascii="TH SarabunPSK" w:eastAsia="Times New Roman" w:hAnsi="TH SarabunPSK" w:cs="TH SarabunPSK" w:hint="cs"/>
          <w:sz w:val="32"/>
          <w:szCs w:val="32"/>
        </w:rPr>
        <w:tab/>
      </w:r>
    </w:p>
    <w:p w14:paraId="3C564720" w14:textId="0FC9D2A7" w:rsidR="00957FF6" w:rsidRPr="008A71B9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6 จำนวนของผู้เรียนที่เป็นผู้มีความสามารถพิเศษ ได้รับการส่งเสริม</w:t>
      </w:r>
    </w:p>
    <w:p w14:paraId="7D752DA0" w14:textId="181C495C" w:rsidR="00957FF6" w:rsidRPr="008A71B9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ศักยภาพที่เหมาะสม</w:t>
      </w:r>
    </w:p>
    <w:p w14:paraId="0910256B" w14:textId="77777777" w:rsidR="00957FF6" w:rsidRPr="008A71B9" w:rsidRDefault="00957FF6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14:paraId="25D95B03" w14:textId="77777777" w:rsidR="00A67162" w:rsidRPr="008A71B9" w:rsidRDefault="00A67162" w:rsidP="00A67162">
      <w:pPr>
        <w:ind w:left="2880" w:hanging="2880"/>
        <w:rPr>
          <w:rFonts w:ascii="TH SarabunPSK" w:hAnsi="TH SarabunPSK" w:cs="TH SarabunPSK" w:hint="cs"/>
          <w:sz w:val="32"/>
          <w:szCs w:val="32"/>
          <w:cs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กลยุทธ์ </w:t>
      </w:r>
      <w:proofErr w:type="spellStart"/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ม.สุโขทัย</w:t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sz w:val="32"/>
          <w:szCs w:val="32"/>
          <w:cs/>
        </w:rPr>
        <w:t>กลยุทธ์ที่ 3  การยกระดับคุณภาพการศึกษาให้สอดคล้องกับการเปลี่ยนแปลงในศตวรรษที่ 21</w:t>
      </w:r>
    </w:p>
    <w:p w14:paraId="65E6E3D9" w14:textId="4CA3196C" w:rsidR="00957FF6" w:rsidRPr="008A71B9" w:rsidRDefault="00E9060B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57FF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ข้อ 2 ร้อยละของผู้เรียนได้รับการพัฒนาให้มีสมรรถนะ และทักษะที่จำเป็น</w:t>
      </w:r>
    </w:p>
    <w:p w14:paraId="578232C6" w14:textId="7E1E8981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ในศตวรรษที่ 21</w:t>
      </w:r>
    </w:p>
    <w:p w14:paraId="2DD8E5BC" w14:textId="28132C63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5 ร้อยละของสถานศึกษาที่สอนในระดับมัธยมศึกษาตอนต้นส่งเสริมการ</w:t>
      </w:r>
    </w:p>
    <w:p w14:paraId="1D7D8C8B" w14:textId="7777777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ประเมินความฉลาดรู้ตามแนวทางการประเมิน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PISA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ให้กับนักเรียน</w:t>
      </w:r>
    </w:p>
    <w:p w14:paraId="4BB7BBCF" w14:textId="7777777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ระดับชั้นมัธยมศึกษาตอนต้นเพื่อเตรียมความพร้อมรับการประเมินระดับ</w:t>
      </w:r>
    </w:p>
    <w:p w14:paraId="38E2B46A" w14:textId="088678B4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นานาชาติ</w:t>
      </w:r>
    </w:p>
    <w:p w14:paraId="31BCA0A9" w14:textId="029A97E1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7 ร้อยละของสถานศึกษาในสังกัดที่มีหลักสูตรสถานศึกษาที่ยืดหยุ่น</w:t>
      </w:r>
    </w:p>
    <w:p w14:paraId="6C302238" w14:textId="33F48C29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ตอบสนองต่อความถนัดและความสนใจของผู้เรียน</w:t>
      </w:r>
    </w:p>
    <w:p w14:paraId="1F267B59" w14:textId="7FC131E8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8 ร้อยละของสถานศึกษาที่มีการจัดการเรียนรู้เชิงรุก (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Active Learning) </w:t>
      </w:r>
    </w:p>
    <w:p w14:paraId="1DEBFDC9" w14:textId="7777777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และมีการวัดและประเมินผลเพื่อพัฒนาการเรียนรู้ของผู้เรียน </w:t>
      </w:r>
    </w:p>
    <w:p w14:paraId="68DEE94F" w14:textId="7777777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(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Assessment for Learning)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ด้วยวิธีการที่หลากหลาย เพื่อส่งเสริมการ</w:t>
      </w:r>
    </w:p>
    <w:p w14:paraId="0D9DA4C6" w14:textId="23EE60C1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เรียนรู้เป็นรายบุคคล (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Personalized Learning)  </w:t>
      </w:r>
    </w:p>
    <w:p w14:paraId="60BCCD95" w14:textId="31A480B4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9 ร้อยละของสถานศึกษาที่มีการส่งเสริมและพัฒนาผู้เรียน ครู ให้เข้าถึง</w:t>
      </w:r>
    </w:p>
    <w:p w14:paraId="2F052F88" w14:textId="7777777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แพลตฟอร์มสื่อการเรียนรู้ที่ใช้ในการจัดการเรียนการสอนการวัดประเมิน </w:t>
      </w:r>
    </w:p>
    <w:p w14:paraId="73C6FF17" w14:textId="489E14C7" w:rsidR="00957FF6" w:rsidRPr="008A71B9" w:rsidRDefault="00957FF6" w:rsidP="00957FF6">
      <w:pPr>
        <w:tabs>
          <w:tab w:val="left" w:pos="1276"/>
          <w:tab w:val="left" w:pos="2268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และพัฒนาผู้เรียน เพื่อส่งเสริมการเรียนรู้เป็นรายบุคคล สำหรับผู้เรียน</w:t>
      </w:r>
    </w:p>
    <w:p w14:paraId="1C50CE17" w14:textId="17279E58" w:rsidR="007F3BA1" w:rsidRPr="008A71B9" w:rsidRDefault="007F3BA1" w:rsidP="00957FF6">
      <w:pPr>
        <w:keepNext/>
        <w:spacing w:after="0" w:line="240" w:lineRule="auto"/>
        <w:ind w:left="2160" w:firstLine="720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  <w:bookmarkStart w:id="1" w:name="_Hlk112317206"/>
      <w:r w:rsidRPr="008A71B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4 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62FF17B4" w14:textId="77777777" w:rsidR="007F3BA1" w:rsidRPr="008A71B9" w:rsidRDefault="007F3BA1" w:rsidP="007F3BA1">
      <w:pPr>
        <w:tabs>
          <w:tab w:val="left" w:pos="851"/>
        </w:tabs>
        <w:spacing w:after="0" w:line="240" w:lineRule="auto"/>
        <w:contextualSpacing/>
        <w:rPr>
          <w:rFonts w:ascii="TH SarabunPSK" w:eastAsia="MS Mincho" w:hAnsi="TH SarabunPSK" w:cs="TH SarabunPSK" w:hint="cs"/>
          <w:spacing w:val="-2"/>
          <w:sz w:val="18"/>
          <w:szCs w:val="18"/>
          <w:lang w:val="en-GB" w:bidi="ar-SA"/>
        </w:rPr>
      </w:pPr>
      <w:r w:rsidRPr="008A71B9">
        <w:rPr>
          <w:rFonts w:ascii="TH SarabunPSK" w:eastAsia="MS Mincho" w:hAnsi="TH SarabunPSK" w:cs="TH SarabunPSK" w:hint="cs"/>
          <w:b/>
          <w:bCs/>
          <w:color w:val="FF0000"/>
          <w:spacing w:val="-4"/>
          <w:sz w:val="32"/>
          <w:szCs w:val="32"/>
          <w:rtl/>
          <w:cs/>
          <w:lang w:val="en-GB" w:bidi="ar-SA"/>
        </w:rPr>
        <w:t xml:space="preserve">                             </w:t>
      </w:r>
      <w:bookmarkEnd w:id="1"/>
    </w:p>
    <w:p w14:paraId="18477E06" w14:textId="78F824E3" w:rsidR="00957FF6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4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ร้อยละของสถานศึกษาที่ส่งเสริมการมีส่วนร่วมกับชุม</w:t>
      </w:r>
      <w:r w:rsidR="007F3BA1" w:rsidRPr="008A71B9">
        <w:rPr>
          <w:rFonts w:ascii="TH SarabunPSK" w:hAnsi="TH SarabunPSK" w:cs="TH SarabunPSK" w:hint="cs"/>
          <w:sz w:val="32"/>
          <w:szCs w:val="32"/>
          <w:rtl/>
          <w:cs/>
        </w:rPr>
        <w:t>/หน่วยงาน/องค์กร/</w:t>
      </w:r>
      <w:r w:rsidR="007F3BA1" w:rsidRPr="008A71B9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27D1628C" w14:textId="77777777" w:rsidR="00957FF6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pacing w:val="-2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  <w:t xml:space="preserve">       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บุคคลภายนอกในการบริหารจัดการ และการให้บริการการศึกษา</w:t>
      </w:r>
    </w:p>
    <w:p w14:paraId="66860DB5" w14:textId="77777777" w:rsidR="00957FF6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ข้อ </w:t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 xml:space="preserve">5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ร้อยละของสถานศึกษานำร่องในพื้นที่นวัตกรรมการศึกษา</w:t>
      </w:r>
      <w:r w:rsidR="007F3BA1"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และโรงเรียน</w:t>
      </w:r>
    </w:p>
    <w:p w14:paraId="56F2B3BC" w14:textId="77777777" w:rsidR="00957FF6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pacing w:val="-2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  <w:t xml:space="preserve">       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คุณภาพได้รับการพัฒนาประสิทธิภาพการจัดการศึกษาตามบริบทพื้นที่</w:t>
      </w:r>
    </w:p>
    <w:p w14:paraId="4CCD2405" w14:textId="77777777" w:rsidR="00957FF6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ab/>
      </w:r>
      <w:r w:rsidRPr="008A71B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ข้อ </w:t>
      </w:r>
      <w:r w:rsidRPr="008A71B9">
        <w:rPr>
          <w:rFonts w:ascii="TH SarabunPSK" w:hAnsi="TH SarabunPSK" w:cs="TH SarabunPSK" w:hint="cs"/>
          <w:spacing w:val="-2"/>
          <w:sz w:val="32"/>
          <w:szCs w:val="32"/>
        </w:rPr>
        <w:t xml:space="preserve">6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จำนวนครั้งของประชาชนที่เข้าถึงหลักสูตร สื่อ แหล่งเรียนรู้ที่จัดการศึกษา</w:t>
      </w:r>
    </w:p>
    <w:p w14:paraId="1F89848F" w14:textId="511E8449" w:rsidR="007F3BA1" w:rsidRPr="008A71B9" w:rsidRDefault="00957FF6" w:rsidP="00957FF6">
      <w:pPr>
        <w:tabs>
          <w:tab w:val="left" w:pos="1276"/>
        </w:tabs>
        <w:spacing w:after="0" w:line="240" w:lineRule="auto"/>
        <w:rPr>
          <w:rFonts w:ascii="TH SarabunPSK" w:hAnsi="TH SarabunPSK" w:cs="TH SarabunPSK" w:hint="cs"/>
          <w:spacing w:val="-2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</w:r>
      <w:r w:rsidRPr="008A71B9">
        <w:rPr>
          <w:rFonts w:ascii="TH SarabunPSK" w:hAnsi="TH SarabunPSK" w:cs="TH SarabunPSK" w:hint="cs"/>
          <w:sz w:val="32"/>
          <w:szCs w:val="32"/>
        </w:rPr>
        <w:tab/>
        <w:t xml:space="preserve">        </w:t>
      </w:r>
      <w:r w:rsidR="007F3BA1" w:rsidRPr="008A71B9">
        <w:rPr>
          <w:rFonts w:ascii="TH SarabunPSK" w:hAnsi="TH SarabunPSK" w:cs="TH SarabunPSK" w:hint="cs"/>
          <w:sz w:val="32"/>
          <w:szCs w:val="32"/>
          <w:cs/>
        </w:rPr>
        <w:t>ในรูปแบบการเรียนรู้ตลอดชีวิต  (</w:t>
      </w:r>
      <w:r w:rsidR="007F3BA1" w:rsidRPr="008A71B9">
        <w:rPr>
          <w:rFonts w:ascii="TH SarabunPSK" w:hAnsi="TH SarabunPSK" w:cs="TH SarabunPSK" w:hint="cs"/>
          <w:sz w:val="32"/>
          <w:szCs w:val="32"/>
        </w:rPr>
        <w:t>Lifelong Learning)</w:t>
      </w:r>
    </w:p>
    <w:p w14:paraId="17F92E69" w14:textId="3D60F987" w:rsidR="005A4E6A" w:rsidRPr="008A71B9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5F178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="005C6F0B"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 ,</w:t>
      </w:r>
      <w:r w:rsidR="005F178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C6F0B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="008A71B9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5C6F0B"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="005F178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="005C6F0B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="005F178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5B0B51" w:rsidRPr="008A71B9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14:paraId="7EC2F47D" w14:textId="77777777" w:rsidR="00957FF6" w:rsidRPr="008A71B9" w:rsidRDefault="00C06E49" w:rsidP="00522451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="0092521B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5C6F0B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นาง</w:t>
      </w:r>
      <w:proofErr w:type="spellStart"/>
      <w:r w:rsidR="00957FF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วรวรร</w:t>
      </w:r>
      <w:proofErr w:type="spellEnd"/>
      <w:r w:rsidR="00957FF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ณ  พิมพ์แสง    </w:t>
      </w:r>
    </w:p>
    <w:p w14:paraId="79CBAEAC" w14:textId="40A11582" w:rsidR="005C6F0B" w:rsidRPr="008A71B9" w:rsidRDefault="00957FF6" w:rsidP="00957FF6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นายสมบัติ  ประจุ</w:t>
      </w:r>
    </w:p>
    <w:p w14:paraId="17F92E6B" w14:textId="13DCE824" w:rsidR="0092521B" w:rsidRPr="008A71B9" w:rsidRDefault="00522451" w:rsidP="005C6F0B">
      <w:pPr>
        <w:spacing w:after="0" w:line="240" w:lineRule="auto"/>
        <w:ind w:left="2880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นางสาว</w:t>
      </w:r>
      <w:r w:rsidR="00957FF6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กมลลักษณ์  ชิงชัย</w:t>
      </w:r>
    </w:p>
    <w:p w14:paraId="684F75A2" w14:textId="4A003F09" w:rsidR="00957FF6" w:rsidRPr="008A71B9" w:rsidRDefault="00957FF6" w:rsidP="005C6F0B">
      <w:pPr>
        <w:spacing w:after="0" w:line="240" w:lineRule="auto"/>
        <w:ind w:left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นางสาวพัทธนันท์  สวัสดี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14:paraId="17F92E6C" w14:textId="5E5D5209" w:rsidR="0092521B" w:rsidRPr="008A71B9" w:rsidRDefault="0092521B" w:rsidP="009A3BAD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D3718">
        <w:rPr>
          <w:rFonts w:ascii="TH SarabunPSK" w:eastAsia="Times New Roman" w:hAnsi="TH SarabunPSK" w:cs="TH SarabunPSK" w:hint="cs"/>
          <w:sz w:val="32"/>
          <w:szCs w:val="32"/>
          <w:cs/>
        </w:rPr>
        <w:t>88</w:t>
      </w:r>
      <w:r w:rsidR="002A36B2" w:rsidRPr="008A71B9">
        <w:rPr>
          <w:rFonts w:ascii="TH SarabunPSK" w:eastAsia="Times New Roman" w:hAnsi="TH SarabunPSK" w:cs="TH SarabunPSK" w:hint="cs"/>
          <w:sz w:val="32"/>
          <w:szCs w:val="32"/>
        </w:rPr>
        <w:t>,</w:t>
      </w:r>
      <w:r w:rsidR="003E466A" w:rsidRPr="008A71B9">
        <w:rPr>
          <w:rFonts w:ascii="TH SarabunPSK" w:eastAsia="Times New Roman" w:hAnsi="TH SarabunPSK" w:cs="TH SarabunPSK" w:hint="cs"/>
          <w:sz w:val="32"/>
          <w:szCs w:val="32"/>
        </w:rPr>
        <w:t>0</w:t>
      </w:r>
      <w:r w:rsidR="007D3718">
        <w:rPr>
          <w:rFonts w:ascii="TH SarabunPSK" w:eastAsia="Times New Roman" w:hAnsi="TH SarabunPSK" w:cs="TH SarabunPSK"/>
          <w:sz w:val="32"/>
          <w:szCs w:val="32"/>
        </w:rPr>
        <w:t>61</w:t>
      </w:r>
      <w:r w:rsidR="002A36B2" w:rsidRPr="008A71B9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บาท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7F92E6D" w14:textId="77777777" w:rsidR="001F1023" w:rsidRPr="008A71B9" w:rsidRDefault="001F1023" w:rsidP="009A3BAD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8A71B9" w:rsidRDefault="001F1023" w:rsidP="009A3BAD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17F92E6F" w14:textId="63945F38" w:rsidR="007657AF" w:rsidRPr="008A71B9" w:rsidRDefault="001F1023" w:rsidP="0092521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A1116FA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–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(1 เมษายน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256</w:t>
      </w:r>
      <w:r w:rsidR="003E466A" w:rsidRPr="008A71B9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30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กันยายน </w:t>
      </w:r>
      <w:r w:rsidR="007657AF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256</w:t>
      </w:r>
      <w:r w:rsidR="003E466A" w:rsidRPr="008A71B9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577B7E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(ภาคเรียนที่ 1)</w:t>
      </w:r>
    </w:p>
    <w:p w14:paraId="17F92E70" w14:textId="0C7A6D65" w:rsidR="001F1023" w:rsidRPr="008A71B9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1B5E4" id="แผนผังลำดับงาน: กระบวนการ 3" o:spid="_x0000_s1026" type="#_x0000_t109" style="position:absolute;margin-left:1.2pt;margin-top:3.3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1F1023" w:rsidRPr="008A71B9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ไตรมาสที่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–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4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(1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ตุลาคม 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256</w:t>
      </w:r>
      <w:r w:rsidR="003E466A" w:rsidRPr="008A71B9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-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มีนาคม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25</w:t>
      </w:r>
      <w:r w:rsidR="003E466A" w:rsidRPr="008A71B9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="001F1023" w:rsidRPr="008A71B9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577B7E" w:rsidRPr="008A71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8A71B9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59FA3FA6" w14:textId="77777777" w:rsidR="00957FF6" w:rsidRPr="008A71B9" w:rsidRDefault="00957FF6">
      <w:pP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br w:type="page"/>
      </w:r>
    </w:p>
    <w:p w14:paraId="4E021E46" w14:textId="711828B2" w:rsidR="003A3613" w:rsidRPr="008A71B9" w:rsidRDefault="003A3613" w:rsidP="003A3613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="00957FF6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 (</w:t>
      </w:r>
      <w:r w:rsid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957FF6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01.1)</w:t>
      </w:r>
    </w:p>
    <w:p w14:paraId="17F92E72" w14:textId="77777777" w:rsidR="00756FA8" w:rsidRPr="008A71B9" w:rsidRDefault="00557020" w:rsidP="005E1884">
      <w:pPr>
        <w:tabs>
          <w:tab w:val="left" w:pos="2835"/>
        </w:tabs>
        <w:spacing w:before="240"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1.</w:t>
      </w:r>
      <w:r w:rsidR="00756FA8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C06E49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="00C06E49"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756FA8" w:rsidRPr="008A71B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2FCAD84" w14:textId="77777777" w:rsidR="005E1884" w:rsidRPr="008A71B9" w:rsidRDefault="005E1884" w:rsidP="005E1884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หลักสูตรสถานศึกษาเป็นแบบแผน แนวทางหรือข้อกำหนดของการจัดการศึกษา ที่จะพัฒนาให้ผู้เรียนมีความรู้ มีความสามารถ โดยส่งเสริมให้แต่ละบุคคลพัฒนาไปสู่ศักยภาพสูงสุดของตน ซึ่งจะช่วยให้ผู้เรียนนำความรู้ไปสู่การปฏิบัติได้ประสบการณ์สำเร็จในการเรียนรู้ด้วยตนเอง รู้จักตนเอง มีชีวิตอยู่ในโรงเรียน ชุมชน สังคมและโลกอย่างมีความสุข ตามที่กระทรวงศึกษาธิการได้ประกาศใช้หลักสูตรแกนกลางการศึกษาขั้นพื้นฐาน พุทธศักราช 2551 (ฉบับปรับปรุง 2560) ซึ่งเป็นหลักสูตรแกนกลางให้สถานศึกษานำไปจัดทำสาระ ให้สอดคล้องกับสภาพความต้องการของท้องถิ่นและของผู้เรียน หลังจากที่ได้มีการนำหลักสูตรไปใช้ระยะหนึ่งแล้ว จำเป็นต้องมีการปรับปรุงพัฒนาให้สอดคล้องกับความเปลี่ยนแปลงต่าง ๆ ที่เกิดขึ้นอย่างรวดเร็ว โดยเฉพาะอย่างยิ่งด้านเศรษฐกิจ สังคมและเทคโนโลยีสารสนเทศ และ ทักษะการเรียนรู้ที่จำเป็นของผู้เรียนในศตวรรษที่ 21 เพื่อให้ผู้เรียนรู้เท่าทันการเปลี่ยนแปลงและเข้าถึงความรู้เทคโนโลยีที่ทันสมัยและเหมาะสม ตลอดจนความมุ่งมั่นต่อการพัฒนาคุณภาพมาตรฐานการศึกษาระดับการศึกษาขั้นพื้นฐานที่ยกระดับโรงเรียนชั้นนำที่มีความพร้อมให้เป็นโรงเรียนดีมีมาตรฐานสากล หรือที่เรียกกันว่า 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World Class Standard School 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เพื่อสร้างคนไทยรุ่นใหม่ให้เป็นคนดีของสังคมโลก โดยคาดหวังยกระดับ การจัดการเรียนการสอนเทียบเคียงมาตรฐานสากล ยกระดับการบริหารจัดการระบบคุณภาพ การพัฒนาหลักสูตร เป็นกระบวนการที่ต้องอาศัยการทำงานอย่างต่อเนื่องและต้องคำนึงถึงการเปลี่ยนแปลงที่เกิดขึ้นตามกาลเวลา จะกระทำทุกครั้งเมื่อสังคมมีสิ่งหนึ่งสิ่งใดเปลี่ยนแปลงไป โดยเฉพาะสิ่งที่เปลี่ยนแปลงไปนั้นจะทำให้ผู้เรียนได้เพิ่มพูนประสบการณ์ขึ้นมาใหม่ และพร้อมที่จะนำประสบการณ์และความรู้ที่เกิดขึ้นมานั้น ไปพัฒนาตนและสังคมให้เจริญงอกงามยิ่งขึ้น</w:t>
      </w:r>
      <w:r w:rsidR="007004BE" w:rsidRPr="008A71B9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22CFE012" w14:textId="4B7CE81B" w:rsidR="007004BE" w:rsidRPr="008A71B9" w:rsidRDefault="005E1884" w:rsidP="005E1884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ตามพระราชบัญญัติการจัดการศึกษาสำหรับคนพิการ พ.ศ. 2551 ที่กล่าวถึงสิทธิทางการศึกษาของคนพิการในการได้รับโอกาสและบริการทางการศึกษา ในทุกระบบและในรูปแบบที่หลากหลายอย่างมีคุณภาพ และดำรงชีวิตอยู่ในสังคมได้อย่างมีความสุขตามศักยภาพของแต่ละบุคคล สถานศึกษาจึงมีหน้าที่สำคัญในการพัฒนาหลักสูตรที่ถือเป็นภาระรับผิดชอบที่จะต้องจัดระบบดูแลช่วยเหลือ ปรับปรุง แก้ไข ส่งเสริมและสนับสนุนเพื่อให้ผู้เรียนได้พัฒนาเต็มตามศักยภาพบนพื้นฐานความแตกต่าง ระหว่างบุคคลที่จำแนกตามสภาพปัญหาและความต้องการ เป็นโอกาสให้ผู้เรียนได้รับการพัฒนาและประสบความสำเร็จในการเรียน </w:t>
      </w:r>
    </w:p>
    <w:p w14:paraId="64355275" w14:textId="1DD6514F" w:rsidR="005E1884" w:rsidRPr="008A71B9" w:rsidRDefault="00A3384A" w:rsidP="005E1884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5E1884" w:rsidRPr="008A71B9">
        <w:rPr>
          <w:rFonts w:ascii="TH SarabunPSK" w:hAnsi="TH SarabunPSK" w:cs="TH SarabunPSK" w:hint="cs"/>
          <w:sz w:val="32"/>
          <w:szCs w:val="32"/>
          <w:cs/>
        </w:rPr>
        <w:t xml:space="preserve">ในกระบวนการดำเนินงานหลักสูตรจำเป็นอย่างยิ่งที่ต้องมีการนิเทศกำกับติดตามภายในโรงเรียน ซึ่งเป็นหนึ่งในนโยบายในการพัฒนาคุณภาพการศึกษา ที่มีแนวคิดว่า คุณภาพการศึกษาเกิดขึ้นได้ต้องประกอบด้วยกระบวนการสำคัญ 3 ประการคือ กระบวนการบริหาร กระบวนการเรียนการสอน และกระบวนการนิเทศการศึกษาการนิเทศภายในโรงเรียน </w:t>
      </w:r>
    </w:p>
    <w:p w14:paraId="2F849012" w14:textId="358B6881" w:rsidR="007004BE" w:rsidRPr="008A71B9" w:rsidRDefault="007004BE" w:rsidP="005E1884">
      <w:pPr>
        <w:spacing w:after="0" w:line="240" w:lineRule="auto"/>
        <w:ind w:firstLine="993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>ดังนั้นโรงเรียนศรีสำโรงชน</w:t>
      </w:r>
      <w:proofErr w:type="spellStart"/>
      <w:r w:rsidRPr="008A71B9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8A71B9">
        <w:rPr>
          <w:rFonts w:ascii="TH SarabunPSK" w:hAnsi="TH SarabunPSK" w:cs="TH SarabunPSK" w:hint="cs"/>
          <w:sz w:val="32"/>
          <w:szCs w:val="32"/>
          <w:cs/>
        </w:rPr>
        <w:t>ถัมภ์ จึงจัดทำ</w:t>
      </w:r>
      <w:r w:rsidR="005E1884" w:rsidRPr="008A71B9">
        <w:rPr>
          <w:rFonts w:ascii="TH SarabunPSK" w:hAnsi="TH SarabunPSK" w:cs="TH SarabunPSK" w:hint="cs"/>
          <w:sz w:val="32"/>
          <w:szCs w:val="32"/>
          <w:cs/>
        </w:rPr>
        <w:t xml:space="preserve">โครงการปรับปรุงและพัฒนากระบวนการบริหารจัดการหลักสูตร  อันเป็นโครงการที่มีความจำเป็นในการพัฒนาคุณภาพการศึกษา  </w:t>
      </w:r>
      <w:r w:rsidR="00BD5943" w:rsidRPr="008A71B9">
        <w:rPr>
          <w:rFonts w:ascii="TH SarabunPSK" w:hAnsi="TH SarabunPSK" w:cs="TH SarabunPSK" w:hint="cs"/>
          <w:sz w:val="32"/>
          <w:szCs w:val="32"/>
          <w:cs/>
        </w:rPr>
        <w:t>พร้อมให้เป็นโรงเรียนดีมีมาตรฐานสากล เพื่อสร้างคนไทยรุ่นใหม่ให้เป็นคนดีของสังคมโลก</w:t>
      </w:r>
      <w:r w:rsidR="00BA5626"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BD5943" w:rsidRPr="008A71B9">
        <w:rPr>
          <w:rFonts w:ascii="TH SarabunPSK" w:hAnsi="TH SarabunPSK" w:cs="TH SarabunPSK" w:hint="cs"/>
          <w:sz w:val="32"/>
          <w:szCs w:val="32"/>
          <w:cs/>
        </w:rPr>
        <w:t>และเป็นการประกันโอกาสทางการศึกษา การประเมินคุณภาพ การให้บริการการศึกษาให้กับเด็กและเยาวชนพิการ ในรูปแบบของการเรียนรวม เพื่อให้เด็กและเยาวชนพิการสามารถเข้าถึงการศึกษาอย่างทั่วถึง โดยมีกระบวนการนิเทศกำกับติดตามอย่าง</w:t>
      </w:r>
      <w:r w:rsidR="00BA5626" w:rsidRPr="008A71B9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 </w:t>
      </w:r>
      <w:r w:rsidR="00BD5943" w:rsidRPr="008A71B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A71B9">
        <w:rPr>
          <w:rFonts w:ascii="TH SarabunPSK" w:hAnsi="TH SarabunPSK" w:cs="TH SarabunPSK" w:hint="cs"/>
          <w:sz w:val="32"/>
          <w:szCs w:val="32"/>
          <w:cs/>
        </w:rPr>
        <w:t xml:space="preserve">เกิดประโยชน์สูงสุดกับนักเรียน </w:t>
      </w:r>
    </w:p>
    <w:p w14:paraId="127FE04D" w14:textId="5C5DC84E" w:rsidR="00D734CE" w:rsidRPr="008A71B9" w:rsidRDefault="00DC27D7" w:rsidP="00E70095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14:paraId="1DB23491" w14:textId="2837C228" w:rsidR="00D734CE" w:rsidRPr="008A71B9" w:rsidRDefault="008A71B9" w:rsidP="00D734CE">
      <w:pPr>
        <w:spacing w:after="0" w:line="240" w:lineRule="auto"/>
        <w:ind w:firstLine="720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734CE"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="006344FB" w:rsidRPr="008A71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="00D734CE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</w:p>
    <w:p w14:paraId="58977285" w14:textId="2123847E" w:rsidR="00D734CE" w:rsidRPr="008A71B9" w:rsidRDefault="00D734CE" w:rsidP="00D734CE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        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eastAsia="Calibri" w:hAnsi="TH SarabunPSK" w:cs="TH SarabunPSK" w:hint="cs"/>
          <w:sz w:val="32"/>
          <w:szCs w:val="32"/>
        </w:rPr>
        <w:t xml:space="preserve">2.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เพื่อยกระดับการจัดการเรียนการสอนเทียบเคียงมาตรฐานสากล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14:paraId="76C454BA" w14:textId="6CF00E1E" w:rsidR="002448DF" w:rsidRPr="008A71B9" w:rsidRDefault="008A71B9" w:rsidP="00AD75CD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2448DF" w:rsidRPr="008A71B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เพื่อให้ผู้เรียนได้พัฒนาการเรียนรู้ตามพัฒนาการ และมีผลการประเมินผ่านตามเกณฑ์การประเมินเฉพาะบุคคล</w:t>
      </w:r>
    </w:p>
    <w:p w14:paraId="0127B045" w14:textId="00FB4DF0" w:rsidR="00BD5943" w:rsidRPr="008A71B9" w:rsidRDefault="008A71B9" w:rsidP="00BD5943">
      <w:pPr>
        <w:spacing w:after="0" w:line="240" w:lineRule="auto"/>
        <w:ind w:left="142" w:firstLine="578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2308DA" w:rsidRPr="008A71B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เพื่อให้ครูผู้สอนได้แลกเปลี่ยนประสบการณ์ในกระบวนการจัดกิจกรรมการเรียนรู้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การกระตุ้นให้ปฏิบัติหน้าที่เต็มศักยภาพ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ได้รับคำแนะนำอย่างทั่วถึง ต่อเนื่อง และมีคุณภาพ    </w:t>
      </w:r>
    </w:p>
    <w:p w14:paraId="17F92E81" w14:textId="17B1FD45" w:rsidR="001C389D" w:rsidRPr="008A71B9" w:rsidRDefault="001C389D" w:rsidP="002448DF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</w:rPr>
      </w:pPr>
    </w:p>
    <w:p w14:paraId="33C53DE0" w14:textId="77777777" w:rsidR="00EE59A8" w:rsidRPr="008A71B9" w:rsidRDefault="00DC27D7" w:rsidP="00FB44D1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="00EE59A8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8A71B9" w:rsidRDefault="00EE59A8" w:rsidP="00EE59A8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1BC3E53B" w14:textId="40D519D4" w:rsidR="00EE59A8" w:rsidRPr="008A71B9" w:rsidRDefault="00DC27D7" w:rsidP="00094B4E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2" w:name="_Hlk157630538"/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1C389D" w:rsidRPr="008A71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44D1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FB44D1" w:rsidRPr="008A71B9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="00F544E4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1412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โดย</w:t>
      </w:r>
      <w:r w:rsidR="00F544E4" w:rsidRPr="008A71B9">
        <w:rPr>
          <w:rFonts w:ascii="TH SarabunPSK" w:hAnsi="TH SarabunPSK" w:cs="TH SarabunPSK" w:hint="cs"/>
          <w:b/>
          <w:bCs/>
          <w:sz w:val="32"/>
          <w:szCs w:val="32"/>
        </w:rPr>
        <w:t>:</w:t>
      </w:r>
      <w:r w:rsidR="00EE59A8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0E5D5DA6" w14:textId="3813630C" w:rsidR="00F637D8" w:rsidRPr="008A71B9" w:rsidRDefault="008A71B9" w:rsidP="00BD5943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F637D8"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="00F637D8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โรงเรียนมีหลักสูตรสถานศึกษาที่ครอบคลุมทุกมาตรฐานและตัวชี้วัด</w:t>
      </w:r>
      <w:r w:rsidR="00F637D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637D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637D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2EDE6BEB" w14:textId="16D315AC" w:rsidR="00F637D8" w:rsidRPr="008A71B9" w:rsidRDefault="008A71B9" w:rsidP="00CF5674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F90D75"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="00F90D75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นักเรียนโรงเรียนศรีสำโรงชน</w:t>
      </w:r>
      <w:proofErr w:type="spellStart"/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ูป</w:t>
      </w:r>
      <w:proofErr w:type="spellEnd"/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ถัมภ์ ได้รับการจัดการเรียนรู้เทียบเคียงมาตรฐานสากล ร้อยละ 90  </w:t>
      </w:r>
    </w:p>
    <w:p w14:paraId="18EB1BD4" w14:textId="3E561559" w:rsidR="00F90D75" w:rsidRPr="008A71B9" w:rsidRDefault="00F90D75" w:rsidP="00BD5943">
      <w:pPr>
        <w:tabs>
          <w:tab w:val="left" w:pos="284"/>
        </w:tabs>
        <w:spacing w:after="0" w:line="240" w:lineRule="auto"/>
        <w:ind w:left="288" w:hanging="288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="008A71B9">
        <w:rPr>
          <w:rFonts w:ascii="TH SarabunPSK" w:hAnsi="TH SarabunPSK" w:cs="TH SarabunPSK" w:hint="cs"/>
          <w:sz w:val="32"/>
          <w:szCs w:val="32"/>
          <w:cs/>
        </w:rPr>
        <w:t>3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นักเรียนกลุ่มพิเศษเรียนร่วมร้อยละ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</w:rPr>
        <w:t xml:space="preserve">90 </w:t>
      </w:r>
      <w:r w:rsidR="00BD5943" w:rsidRPr="008A71B9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จัดการ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</w:p>
    <w:p w14:paraId="25DEDC35" w14:textId="768033AF" w:rsidR="00F637D8" w:rsidRPr="008A71B9" w:rsidRDefault="008A71B9" w:rsidP="00CF5674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F90D75" w:rsidRPr="008A71B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การกระตุ้นให้ปฏิบัติหน้าที่เต็มศักยภาพ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ได้รับคำแนะนำอย่างทั่วถึง ต่อเนื่อง และมีคุณภาพ</w:t>
      </w:r>
      <w:r w:rsidR="00F90D75"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F90D75" w:rsidRPr="008A71B9">
        <w:rPr>
          <w:rFonts w:ascii="TH SarabunPSK" w:eastAsia="Calibri" w:hAnsi="TH SarabunPSK" w:cs="TH SarabunPSK" w:hint="cs"/>
          <w:sz w:val="32"/>
          <w:szCs w:val="32"/>
          <w:cs/>
        </w:rPr>
        <w:t>ร้อยละ 100</w:t>
      </w:r>
      <w:r w:rsidR="00F90D75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90D75" w:rsidRPr="008A71B9">
        <w:rPr>
          <w:rFonts w:ascii="TH SarabunPSK" w:eastAsia="Calibri" w:hAnsi="TH SarabunPSK" w:cs="TH SarabunPSK" w:hint="cs"/>
          <w:sz w:val="32"/>
          <w:szCs w:val="32"/>
        </w:rPr>
        <w:tab/>
      </w:r>
    </w:p>
    <w:p w14:paraId="122CF4AD" w14:textId="203A7DDE" w:rsidR="00A40C63" w:rsidRPr="008A71B9" w:rsidRDefault="00F544E4" w:rsidP="000346D6">
      <w:pPr>
        <w:spacing w:after="0" w:line="240" w:lineRule="auto"/>
        <w:ind w:firstLine="709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8A71B9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: </w:t>
      </w:r>
    </w:p>
    <w:p w14:paraId="33D0CB62" w14:textId="50717E2A" w:rsidR="00167678" w:rsidRPr="008A71B9" w:rsidRDefault="008A71B9" w:rsidP="00167678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67678"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มีหลักสูตรสถานศึกษาที่ครอบคลุมทุกมาตรฐานและตัวชี้วัดสอดคล้องกับหลักสูตรแกนกลางการศึกษาขั้นพื้นฐานและบริบทของโรงเรียน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14:paraId="6C1743F1" w14:textId="1B979E74" w:rsidR="00167678" w:rsidRPr="008A71B9" w:rsidRDefault="008A71B9" w:rsidP="00167678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167678"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นักเรียนโรงเรียนศรีสำโรงชน</w:t>
      </w:r>
      <w:proofErr w:type="spellStart"/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ูป</w:t>
      </w:r>
      <w:proofErr w:type="spellEnd"/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ถัมภ์ ได้รับการจัดการเรียนรู้เทียบเคียงมาตรฐานสากล </w:t>
      </w:r>
    </w:p>
    <w:p w14:paraId="5396707B" w14:textId="7FB1C375" w:rsidR="00167678" w:rsidRPr="008A71B9" w:rsidRDefault="00167678" w:rsidP="00167678">
      <w:pPr>
        <w:tabs>
          <w:tab w:val="left" w:pos="284"/>
        </w:tabs>
        <w:spacing w:after="0" w:line="240" w:lineRule="auto"/>
        <w:ind w:left="288" w:hanging="288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Pr="008A71B9">
        <w:rPr>
          <w:rFonts w:ascii="TH SarabunPSK" w:hAnsi="TH SarabunPSK" w:cs="TH SarabunPSK" w:hint="cs"/>
          <w:sz w:val="32"/>
          <w:szCs w:val="32"/>
          <w:cs/>
        </w:rPr>
        <w:tab/>
      </w:r>
      <w:r w:rsidR="008A71B9">
        <w:rPr>
          <w:rFonts w:ascii="TH SarabunPSK" w:hAnsi="TH SarabunPSK" w:cs="TH SarabunPSK" w:hint="cs"/>
          <w:sz w:val="32"/>
          <w:szCs w:val="32"/>
          <w:cs/>
        </w:rPr>
        <w:t>3</w:t>
      </w:r>
      <w:r w:rsidRPr="008A71B9">
        <w:rPr>
          <w:rFonts w:ascii="TH SarabunPSK" w:hAnsi="TH SarabunPSK" w:cs="TH SarabunPSK" w:hint="cs"/>
          <w:sz w:val="32"/>
          <w:szCs w:val="32"/>
          <w:cs/>
        </w:rPr>
        <w:t>.</w:t>
      </w:r>
      <w:r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>นักเรียนกลุ่มพิเศษเรียนร่วม</w:t>
      </w:r>
      <w:r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จัดการ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</w:p>
    <w:p w14:paraId="4D66094E" w14:textId="086BC141" w:rsidR="00167678" w:rsidRPr="008A71B9" w:rsidRDefault="008A71B9" w:rsidP="00167678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167678" w:rsidRPr="008A71B9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ครูผู้สอนได้แลกเปลี่ยนประสบการณ์ในกระบวนการจัดกิจกรรมการเรียนรู้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การกระตุ้นให้ปฏิบัติหน้าที่เต็มศักยภาพ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  <w:cs/>
        </w:rPr>
        <w:t>ได้รับคำแนะนำอย่างทั่วถึง ต่อเนื่อง และมีคุณภาพ</w:t>
      </w:r>
      <w:r w:rsidR="00167678" w:rsidRPr="008A71B9">
        <w:rPr>
          <w:rFonts w:ascii="TH SarabunPSK" w:eastAsia="Calibri" w:hAnsi="TH SarabunPSK" w:cs="TH SarabunPSK" w:hint="cs"/>
          <w:sz w:val="32"/>
          <w:szCs w:val="32"/>
        </w:rPr>
        <w:tab/>
      </w:r>
    </w:p>
    <w:p w14:paraId="115F890B" w14:textId="77777777" w:rsidR="00C272A6" w:rsidRPr="008A71B9" w:rsidRDefault="00C272A6" w:rsidP="00C272A6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</w:p>
    <w:bookmarkEnd w:id="2"/>
    <w:p w14:paraId="17F92EA1" w14:textId="2AF6F8C5" w:rsidR="00DD34EB" w:rsidRPr="008A71B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44380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0E5D08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A9C496B" w14:textId="77777777" w:rsidR="00B9430B" w:rsidRPr="008A71B9" w:rsidRDefault="00B9430B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8A71B9" w14:paraId="5FD36554" w14:textId="77777777" w:rsidTr="00EF38E8">
        <w:tc>
          <w:tcPr>
            <w:tcW w:w="4644" w:type="dxa"/>
            <w:vMerge w:val="restart"/>
          </w:tcPr>
          <w:p w14:paraId="70DE53EB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C465D01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157BAE18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="003E466A"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</w:t>
            </w:r>
          </w:p>
        </w:tc>
      </w:tr>
      <w:tr w:rsidR="00CA126F" w:rsidRPr="008A71B9" w14:paraId="5AB986B5" w14:textId="77777777" w:rsidTr="00EF38E8">
        <w:tc>
          <w:tcPr>
            <w:tcW w:w="4644" w:type="dxa"/>
            <w:vMerge/>
          </w:tcPr>
          <w:p w14:paraId="4BE32BFE" w14:textId="77777777" w:rsidR="00CA126F" w:rsidRPr="008A71B9" w:rsidRDefault="00CA126F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459D8B" w14:textId="77777777" w:rsidR="00CA126F" w:rsidRPr="008A71B9" w:rsidRDefault="00CA126F" w:rsidP="00EF38E8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8D6B14" w:rsidRPr="008A71B9" w14:paraId="2D046B25" w14:textId="77777777" w:rsidTr="00EF38E8">
        <w:tc>
          <w:tcPr>
            <w:tcW w:w="4644" w:type="dxa"/>
            <w:vMerge/>
          </w:tcPr>
          <w:p w14:paraId="1A71A3D9" w14:textId="77777777" w:rsidR="008D6B14" w:rsidRPr="008A71B9" w:rsidRDefault="008D6B14" w:rsidP="008D6B14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189157D4" w:rsidR="008D6B14" w:rsidRPr="008A71B9" w:rsidRDefault="008D6B14" w:rsidP="008D6B14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A73ACAE" w14:textId="155B4FD8" w:rsidR="008D6B14" w:rsidRPr="008A71B9" w:rsidRDefault="008D6B14" w:rsidP="008D6B14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5" w:type="dxa"/>
          </w:tcPr>
          <w:p w14:paraId="42B4976E" w14:textId="4B22BDB0" w:rsidR="008D6B14" w:rsidRPr="008A71B9" w:rsidRDefault="008D6B14" w:rsidP="008D6B14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276" w:type="dxa"/>
          </w:tcPr>
          <w:p w14:paraId="2522397E" w14:textId="7250B6B8" w:rsidR="008D6B14" w:rsidRPr="008A71B9" w:rsidRDefault="008D6B14" w:rsidP="008D6B14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</w:tr>
      <w:tr w:rsidR="00CA126F" w:rsidRPr="008A71B9" w14:paraId="556B30E3" w14:textId="77777777" w:rsidTr="00EF38E8">
        <w:tc>
          <w:tcPr>
            <w:tcW w:w="4644" w:type="dxa"/>
          </w:tcPr>
          <w:p w14:paraId="44466379" w14:textId="77777777" w:rsidR="00167678" w:rsidRPr="008A71B9" w:rsidRDefault="00167678" w:rsidP="006B2D5D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42DD74E9" w14:textId="36EC0D3A" w:rsidR="00167678" w:rsidRPr="008A71B9" w:rsidRDefault="00167678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วางแผนการพัฒนาหลักสูตร</w:t>
            </w:r>
          </w:p>
          <w:p w14:paraId="44DAD8E6" w14:textId="77777777" w:rsidR="00167678" w:rsidRPr="008A71B9" w:rsidRDefault="00167678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ประชุมครูเพื่อชี้แจงรายละเอียดเกี่ยวกับการพัฒนาหลักสูตร</w:t>
            </w:r>
          </w:p>
          <w:p w14:paraId="1ABFC99F" w14:textId="77777777" w:rsidR="00167678" w:rsidRPr="008A71B9" w:rsidRDefault="00167678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แต่งตั้งคณะกรรมการบริหารหลักสูตร</w:t>
            </w:r>
          </w:p>
          <w:p w14:paraId="391859BA" w14:textId="77777777" w:rsidR="00167678" w:rsidRPr="008A71B9" w:rsidRDefault="00167678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จัดทำหลักสูตรสถานศึกษา</w:t>
            </w:r>
          </w:p>
          <w:p w14:paraId="14C54CE6" w14:textId="37E41ED6" w:rsidR="0088065A" w:rsidRPr="008A71B9" w:rsidRDefault="0088065A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นำหลักสูตรสู่การปฏิบัติ</w:t>
            </w:r>
          </w:p>
          <w:p w14:paraId="50B833E8" w14:textId="7DA64A66" w:rsidR="0088065A" w:rsidRPr="008A71B9" w:rsidRDefault="0088065A" w:rsidP="0016767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ใช้หลักสูตร</w:t>
            </w:r>
          </w:p>
          <w:p w14:paraId="48098472" w14:textId="54C7A0D5" w:rsidR="0088065A" w:rsidRPr="008A71B9" w:rsidRDefault="0088065A" w:rsidP="0016767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 กำกับ ติดตาม</w:t>
            </w:r>
          </w:p>
          <w:p w14:paraId="6085FFEF" w14:textId="2724B4AE" w:rsidR="0088065A" w:rsidRPr="008A71B9" w:rsidRDefault="0088065A" w:rsidP="0016767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8.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ประเมินผลการใช้หลักสูตร</w:t>
            </w:r>
          </w:p>
        </w:tc>
        <w:tc>
          <w:tcPr>
            <w:tcW w:w="1418" w:type="dxa"/>
          </w:tcPr>
          <w:p w14:paraId="468878A5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487BD45E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AEB70CE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9E99D47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6E192DDC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E71FB60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850C401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139E95E" w14:textId="0D7C3C39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D1E3001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175DDA2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147197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CB43CE7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B8A5F1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0BC7FA5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7F90444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F7945F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B5F6FF6" w14:textId="3C03C658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2B874847" w14:textId="77777777" w:rsidR="00CA126F" w:rsidRPr="008A71B9" w:rsidRDefault="00CA126F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32A12049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F47A3D2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B7AE4DB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187C650B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F7C2AF3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68A75AF3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4C4FEBA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712FFEF" w14:textId="54D78143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4614F" w14:textId="77777777" w:rsidR="00CA126F" w:rsidRPr="008A71B9" w:rsidRDefault="00CA126F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C2589A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656B1C9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0D4978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797194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C5236F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4151E4C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E5B1DF5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54E2E7" w14:textId="77777777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071B64A" w14:textId="4C918D1C" w:rsidR="0088065A" w:rsidRPr="008A71B9" w:rsidRDefault="0088065A" w:rsidP="0088065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88065A" w:rsidRPr="008A71B9" w14:paraId="16E2C1C9" w14:textId="77777777" w:rsidTr="00F06022">
        <w:tc>
          <w:tcPr>
            <w:tcW w:w="4644" w:type="dxa"/>
            <w:vMerge w:val="restart"/>
          </w:tcPr>
          <w:p w14:paraId="10AE8E08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38B9257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6C79C761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2567</w:t>
            </w:r>
          </w:p>
        </w:tc>
      </w:tr>
      <w:tr w:rsidR="0088065A" w:rsidRPr="008A71B9" w14:paraId="78E836A1" w14:textId="77777777" w:rsidTr="00F06022">
        <w:tc>
          <w:tcPr>
            <w:tcW w:w="4644" w:type="dxa"/>
            <w:vMerge/>
          </w:tcPr>
          <w:p w14:paraId="14310514" w14:textId="77777777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79C8790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B097B1A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5C45B7B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8F638A7" w14:textId="77777777" w:rsidR="0088065A" w:rsidRPr="008A71B9" w:rsidRDefault="0088065A" w:rsidP="00F06022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88065A" w:rsidRPr="008A71B9" w14:paraId="20DA90A7" w14:textId="77777777" w:rsidTr="00F06022">
        <w:tc>
          <w:tcPr>
            <w:tcW w:w="4644" w:type="dxa"/>
            <w:vMerge/>
          </w:tcPr>
          <w:p w14:paraId="7F84C821" w14:textId="77777777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FE8DC1" w14:textId="022D30FA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="008D6B14"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790F103" w14:textId="51F0B657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8D6B14"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E7B005F" w14:textId="248B21F2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8D6B14"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1FC9EECA" w14:textId="4BC7085B" w:rsidR="0088065A" w:rsidRPr="008A71B9" w:rsidRDefault="0088065A" w:rsidP="00F0602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="008D6B14" w:rsidRPr="008A71B9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</w:tr>
      <w:tr w:rsidR="003E466A" w:rsidRPr="008A71B9" w14:paraId="0FA68F74" w14:textId="77777777" w:rsidTr="00EF38E8">
        <w:tc>
          <w:tcPr>
            <w:tcW w:w="4644" w:type="dxa"/>
          </w:tcPr>
          <w:p w14:paraId="208C087A" w14:textId="0F30F4BE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2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พัฒนาหลักสูตรท้องถิ่น </w:t>
            </w:r>
          </w:p>
          <w:p w14:paraId="372DF734" w14:textId="2F9C3401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วางแผนการพัฒนาหลักสูตรท้องถิ่น</w:t>
            </w:r>
          </w:p>
          <w:p w14:paraId="79715948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ประชุมครูเพื่อชี้แจงรายละเอียดเกี่ยวกับการพัฒนาหลักสูตร</w:t>
            </w:r>
          </w:p>
          <w:p w14:paraId="0C7B25BB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3. แต่งตั้งคณะกรรมการบริหารหลักสูตร</w:t>
            </w:r>
          </w:p>
          <w:p w14:paraId="6B633319" w14:textId="140A67D2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4. จัดทำหลักสูตรท้องถิ่นของสถานศึกษา</w:t>
            </w:r>
          </w:p>
          <w:p w14:paraId="57AC40D0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นำหลักสูตรสู่การปฏิบัติ</w:t>
            </w:r>
          </w:p>
          <w:p w14:paraId="063F59C9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6.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ใช้หลักสูตร</w:t>
            </w:r>
          </w:p>
          <w:p w14:paraId="47642EEA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7.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นิเทศ กำกับ ติดตาม</w:t>
            </w:r>
          </w:p>
          <w:p w14:paraId="07D156DB" w14:textId="15CDF4AF" w:rsidR="003E466A" w:rsidRPr="008A71B9" w:rsidRDefault="003E466A" w:rsidP="003E466A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8.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ประเมินผลการใช้หลักสูตรท้องถิ่น</w:t>
            </w:r>
          </w:p>
        </w:tc>
        <w:tc>
          <w:tcPr>
            <w:tcW w:w="1418" w:type="dxa"/>
          </w:tcPr>
          <w:p w14:paraId="6C9C45C3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422D3D2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5C8FEFFC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8F6893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44F9CCD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E33CB6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40F78A6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B961515" w14:textId="40945BA9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168D36B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77E50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C9A881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F6319C5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E05E6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91717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7BB1EA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94A60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53361F34" w14:textId="71B1D91E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EE342CB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F8638F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5B453A8B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9E3D16C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3E5D76F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23865D7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4BC9B82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2A6BF0B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D60BFE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FBC35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82B3BC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3601D3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F0BCE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B8C3EDE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5486A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BF148E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845B89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CB86957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97459D1" w14:textId="79AE0EE3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3E466A" w:rsidRPr="008A71B9" w14:paraId="05B063C2" w14:textId="77777777" w:rsidTr="00EF38E8">
        <w:tc>
          <w:tcPr>
            <w:tcW w:w="4644" w:type="dxa"/>
          </w:tcPr>
          <w:p w14:paraId="1B58BD4D" w14:textId="7F912734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พัฒนาการเรียนการสอนตามหลักสูตรโรงเรียนมาตรฐานสากล</w:t>
            </w:r>
          </w:p>
          <w:p w14:paraId="3662FA15" w14:textId="77777777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เสนอแบบรายงานการขอซื้อวัสดุ อุปกรณ์</w:t>
            </w:r>
          </w:p>
          <w:p w14:paraId="0E20B992" w14:textId="77777777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2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ดำเนินการตามขั้นตอนการจัดซื้อจัดหาอุปกรณ์ </w:t>
            </w:r>
          </w:p>
          <w:p w14:paraId="187BC386" w14:textId="77777777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3.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นำไปใช้ในการการพัฒนาการเรียนการสอน</w:t>
            </w:r>
          </w:p>
          <w:p w14:paraId="251ADDAC" w14:textId="5F08A8F8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4.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ประเมินผลการเรียนการสอน</w:t>
            </w:r>
          </w:p>
        </w:tc>
        <w:tc>
          <w:tcPr>
            <w:tcW w:w="1418" w:type="dxa"/>
          </w:tcPr>
          <w:p w14:paraId="6A472242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45FA3AF5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BB4A1F2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BB58BB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EBCE9C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2B6E415" w14:textId="12EED4AB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61676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C8109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D32341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A057BE0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6DFD3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D58BB62" w14:textId="299813B4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A38A95F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AC67833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AFE42C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755792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514CBD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0194DD9" w14:textId="3590E6B1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DCE3D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1A1D0500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6655815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94F536C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340434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05CC3240" w14:textId="0360F98C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3E466A" w:rsidRPr="008A71B9" w14:paraId="4A58C001" w14:textId="77777777" w:rsidTr="00EF38E8">
        <w:tc>
          <w:tcPr>
            <w:tcW w:w="4644" w:type="dxa"/>
          </w:tcPr>
          <w:p w14:paraId="48EC9A70" w14:textId="70C56805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4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พัฒนาการจัดการเรียนรู้เรียนรวม  </w:t>
            </w:r>
          </w:p>
          <w:p w14:paraId="37EDA78F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1. คัดกรองนักเรียนที่มีความต้องการจำเป็นพิเศษ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3341EFDE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2. พัฒนาการเรียนการสอนนักเรียนที่มีความต้องการจำเป็นพิเศษ</w:t>
            </w:r>
          </w:p>
          <w:p w14:paraId="5894541E" w14:textId="039BE61A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3. รายงานข้อมูลนักเรียนที่มีความต้องการจำเป็นพิเศษ</w:t>
            </w:r>
          </w:p>
        </w:tc>
        <w:tc>
          <w:tcPr>
            <w:tcW w:w="1418" w:type="dxa"/>
          </w:tcPr>
          <w:p w14:paraId="0ED72DBE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00291A3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D99FC39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076DE0A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1D5097F3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E2FE253" w14:textId="37E215FA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7771E35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72BAAC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430E87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491050B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4E0A584D" w14:textId="1088F1F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7B5315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2F2F89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53F6B9E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1065DC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7920A47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EA6D1E" w14:textId="7452CA63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14:paraId="272B31BA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3F1F667E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32ABB2E9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14:paraId="7FFB64E4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25690E5D" w14:textId="07563055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</w:tr>
      <w:tr w:rsidR="003E466A" w:rsidRPr="008A71B9" w14:paraId="2A1861EF" w14:textId="77777777" w:rsidTr="00EF38E8">
        <w:tc>
          <w:tcPr>
            <w:tcW w:w="4644" w:type="dxa"/>
          </w:tcPr>
          <w:p w14:paraId="50E8659A" w14:textId="1D523439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5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นิเทศการจัดการเรียนการสอน</w:t>
            </w:r>
          </w:p>
          <w:p w14:paraId="7E8EB70F" w14:textId="77777777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  <w:t>1.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ประชุมชี้แจงรายละเอียดและแต่งตั้งคณะกรรมการนิเทศ</w:t>
            </w:r>
          </w:p>
          <w:p w14:paraId="0FDB130A" w14:textId="4411ACCA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2. 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คณะกรรมการนิเทศ นิเทศครูผู้สอนตามตาราง</w:t>
            </w:r>
          </w:p>
        </w:tc>
        <w:tc>
          <w:tcPr>
            <w:tcW w:w="1418" w:type="dxa"/>
          </w:tcPr>
          <w:p w14:paraId="627621E6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EA269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33499EF7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A643748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68FF6864" w14:textId="61A99EEB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14:paraId="43428E70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  <w:p w14:paraId="2954BD7D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6B5F3C32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3F953E61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  <w:p w14:paraId="5B86DE96" w14:textId="7777777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  <w:p w14:paraId="32F6333C" w14:textId="6016080B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  <w:r w:rsidRPr="008A71B9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" w:char="F0FC"/>
            </w:r>
          </w:p>
        </w:tc>
      </w:tr>
      <w:tr w:rsidR="000F482D" w:rsidRPr="008A71B9" w14:paraId="4C64FFF8" w14:textId="77777777" w:rsidTr="00EF38E8">
        <w:tc>
          <w:tcPr>
            <w:tcW w:w="4644" w:type="dxa"/>
          </w:tcPr>
          <w:p w14:paraId="18F1919D" w14:textId="71D28494" w:rsidR="000F482D" w:rsidRPr="008A71B9" w:rsidRDefault="000F482D" w:rsidP="000F482D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6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ซ่อมบำรุง</w:t>
            </w:r>
          </w:p>
          <w:p w14:paraId="5DC5B33E" w14:textId="78D5ED78" w:rsidR="000F482D" w:rsidRPr="008A71B9" w:rsidRDefault="000F482D" w:rsidP="000F482D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14:paraId="047A2898" w14:textId="77777777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74053E" w14:textId="77777777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F9F3F0" w14:textId="77777777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1024E9" w14:textId="77777777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0"/>
                <w:szCs w:val="30"/>
              </w:rPr>
            </w:pPr>
          </w:p>
        </w:tc>
      </w:tr>
    </w:tbl>
    <w:p w14:paraId="58C951F4" w14:textId="77777777" w:rsidR="00CA2ACF" w:rsidRPr="008A71B9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12022A9" w14:textId="77777777" w:rsidR="008A71B9" w:rsidRDefault="008A71B9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1F239B4" w14:textId="7A79CC24" w:rsidR="00212C13" w:rsidRPr="008A71B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="00212C13"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212C13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</w:t>
      </w:r>
      <w:r w:rsidR="00437F75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212C13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0F482D" w:rsidRPr="008A71B9">
        <w:rPr>
          <w:rFonts w:ascii="TH SarabunPSK" w:eastAsia="Times New Roman" w:hAnsi="TH SarabunPSK" w:cs="TH SarabunPSK" w:hint="cs"/>
          <w:b/>
          <w:bCs/>
          <w:sz w:val="32"/>
          <w:szCs w:val="32"/>
        </w:rPr>
        <w:t>8</w:t>
      </w:r>
      <w:r w:rsidR="007D3718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E90129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="007D3718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0F482D" w:rsidRPr="008A71B9">
        <w:rPr>
          <w:rFonts w:ascii="TH SarabunPSK" w:hAnsi="TH SarabunPSK" w:cs="TH SarabunPSK" w:hint="cs"/>
          <w:b/>
          <w:bCs/>
          <w:sz w:val="32"/>
          <w:szCs w:val="32"/>
        </w:rPr>
        <w:t>61</w:t>
      </w:r>
      <w:r w:rsidR="00E90129" w:rsidRPr="008A71B9">
        <w:rPr>
          <w:rFonts w:ascii="TH SarabunPSK" w:hAnsi="TH SarabunPSK" w:cs="TH SarabunPSK" w:hint="cs"/>
          <w:sz w:val="32"/>
          <w:szCs w:val="32"/>
        </w:rPr>
        <w:t xml:space="preserve"> </w:t>
      </w:r>
      <w:r w:rsidR="00212C13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 w:rsidR="00A5683B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92E0056" w14:textId="77777777" w:rsidR="000F482D" w:rsidRPr="008A71B9" w:rsidRDefault="000F482D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F66E159" w14:textId="7C8AF034" w:rsidR="0031291D" w:rsidRPr="008A71B9" w:rsidRDefault="008C6A69" w:rsidP="008A71B9">
      <w:pPr>
        <w:tabs>
          <w:tab w:val="left" w:pos="709"/>
        </w:tabs>
        <w:spacing w:line="480" w:lineRule="auto"/>
        <w:ind w:firstLine="11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31291D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8A71B9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8A71B9" w:rsidRDefault="00DF7E7E" w:rsidP="008A71B9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8A71B9" w:rsidRDefault="00DF7E7E" w:rsidP="008A71B9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8A71B9" w:rsidRDefault="00DF7E7E" w:rsidP="008A71B9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8A71B9" w:rsidRDefault="00DF7E7E" w:rsidP="008A71B9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8A71B9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8A71B9" w:rsidRDefault="00DF7E7E" w:rsidP="00EF38E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C30DCB" w:rsidRPr="008A71B9" w14:paraId="55C43873" w14:textId="77777777" w:rsidTr="00EF38E8">
        <w:tc>
          <w:tcPr>
            <w:tcW w:w="3261" w:type="dxa"/>
          </w:tcPr>
          <w:p w14:paraId="106A19A0" w14:textId="77777777" w:rsidR="00C30DCB" w:rsidRPr="008A71B9" w:rsidRDefault="00C30DCB" w:rsidP="00C30DCB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พัฒนาหลักสูตร </w:t>
            </w:r>
          </w:p>
          <w:p w14:paraId="72127ECE" w14:textId="4A979AB3" w:rsidR="00C30DCB" w:rsidRPr="008A71B9" w:rsidRDefault="00C30DCB" w:rsidP="00C30DC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25EA3B9C" w14:textId="1907F564" w:rsidR="008A71B9" w:rsidRPr="008A71B9" w:rsidRDefault="00C30DCB" w:rsidP="008A71B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5FDA850" w14:textId="4BBB3380" w:rsidR="00C30DCB" w:rsidRPr="008A71B9" w:rsidRDefault="003E466A" w:rsidP="00C30DCB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20</w:t>
            </w:r>
            <w:r w:rsidR="00C30DCB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="00E16DC0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67</w:t>
            </w:r>
            <w:r w:rsidR="00C30DCB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F2EDA56" w14:textId="6A6230CF" w:rsidR="00C30DCB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4,800</w:t>
            </w:r>
          </w:p>
        </w:tc>
        <w:tc>
          <w:tcPr>
            <w:tcW w:w="1134" w:type="dxa"/>
          </w:tcPr>
          <w:p w14:paraId="137ABD7B" w14:textId="593860D0" w:rsidR="00C30DCB" w:rsidRPr="008A71B9" w:rsidRDefault="000F482D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  <w:r w:rsidR="003E466A" w:rsidRPr="008A71B9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="003E466A" w:rsidRPr="008A71B9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14:paraId="66C3DFEA" w14:textId="77777777" w:rsidR="00C30DCB" w:rsidRPr="008A71B9" w:rsidRDefault="00C30DCB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93B362" w14:textId="77777777" w:rsidR="00C30DCB" w:rsidRPr="008A71B9" w:rsidRDefault="00C30DCB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36B0D85B" w14:textId="0BB56DD7" w:rsidR="00C30DCB" w:rsidRPr="008A71B9" w:rsidRDefault="000F482D" w:rsidP="00C30DCB">
            <w:pPr>
              <w:ind w:left="-57" w:right="-57" w:firstLine="57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7</w:t>
            </w:r>
            <w:r w:rsidR="00C30DCB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8</w:t>
            </w:r>
            <w:r w:rsidR="00E16DC0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7</w:t>
            </w:r>
            <w:r w:rsidR="00C30DCB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2410" w:type="dxa"/>
          </w:tcPr>
          <w:p w14:paraId="5DCB27D7" w14:textId="4FB53025" w:rsidR="00C30DCB" w:rsidRPr="008A71B9" w:rsidRDefault="00C30DCB" w:rsidP="00C30DCB">
            <w:pPr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proofErr w:type="spellStart"/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วรวรร</w:t>
            </w:r>
            <w:proofErr w:type="spellEnd"/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ณ  พิมพ์แสง</w:t>
            </w:r>
          </w:p>
        </w:tc>
      </w:tr>
      <w:tr w:rsidR="003E466A" w:rsidRPr="008A71B9" w14:paraId="47028181" w14:textId="77777777" w:rsidTr="00EF38E8">
        <w:tc>
          <w:tcPr>
            <w:tcW w:w="3261" w:type="dxa"/>
          </w:tcPr>
          <w:p w14:paraId="5FB3E596" w14:textId="0FDDF03E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2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พัฒนาหลักสูตรท้องถิ่น </w:t>
            </w:r>
          </w:p>
          <w:p w14:paraId="137B8329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00F686C1" w14:textId="615DC8B4" w:rsidR="008A71B9" w:rsidRPr="008A71B9" w:rsidRDefault="003E466A" w:rsidP="008A71B9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C9C4B92" w14:textId="5D924950" w:rsidR="003E466A" w:rsidRPr="008A71B9" w:rsidRDefault="00E16DC0" w:rsidP="003E466A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29</w:t>
            </w:r>
            <w:r w:rsidR="003E466A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="007D3718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85</w:t>
            </w:r>
          </w:p>
        </w:tc>
        <w:tc>
          <w:tcPr>
            <w:tcW w:w="1276" w:type="dxa"/>
          </w:tcPr>
          <w:p w14:paraId="630BCF05" w14:textId="6CEE0107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="00E16DC0" w:rsidRPr="008A71B9">
              <w:rPr>
                <w:rFonts w:ascii="TH SarabunPSK" w:hAnsi="TH SarabunPSK" w:cs="TH SarabunPSK" w:hint="cs"/>
                <w:sz w:val="32"/>
                <w:szCs w:val="32"/>
              </w:rPr>
              <w:t>6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14:paraId="47B8F677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711D3E3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61FA7E2F" w14:textId="0402469A" w:rsidR="003E466A" w:rsidRPr="008A71B9" w:rsidRDefault="000F482D" w:rsidP="003E466A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1</w:t>
            </w:r>
            <w:r w:rsidR="00E16DC0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="003E466A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="007934F4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5</w:t>
            </w:r>
            <w:r w:rsidR="00E16DC0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85</w:t>
            </w:r>
          </w:p>
        </w:tc>
        <w:tc>
          <w:tcPr>
            <w:tcW w:w="2410" w:type="dxa"/>
          </w:tcPr>
          <w:p w14:paraId="61C7BF4B" w14:textId="6D4DC2F5" w:rsidR="003E466A" w:rsidRPr="008A71B9" w:rsidRDefault="003E466A" w:rsidP="003E466A">
            <w:pPr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</w:t>
            </w:r>
            <w:proofErr w:type="spellStart"/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วรวรร</w:t>
            </w:r>
            <w:proofErr w:type="spellEnd"/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ณ  พิมพ์แสง</w:t>
            </w:r>
          </w:p>
        </w:tc>
      </w:tr>
      <w:tr w:rsidR="003E466A" w:rsidRPr="008A71B9" w14:paraId="7A31EBFD" w14:textId="77777777" w:rsidTr="00EF38E8">
        <w:tc>
          <w:tcPr>
            <w:tcW w:w="3261" w:type="dxa"/>
          </w:tcPr>
          <w:p w14:paraId="3275B8AD" w14:textId="53C0A6BB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0F482D"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3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พัฒนาการเรียนการสอนตามหลักสูตรโรงเรียนมาตรฐานสากล</w:t>
            </w:r>
          </w:p>
          <w:p w14:paraId="693A995D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1BB2B3BB" w14:textId="65E99740" w:rsidR="008A71B9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1A5CBCD" w14:textId="6408B182" w:rsidR="003E466A" w:rsidRPr="008A71B9" w:rsidRDefault="00E16DC0" w:rsidP="003E466A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23,926</w:t>
            </w:r>
          </w:p>
        </w:tc>
        <w:tc>
          <w:tcPr>
            <w:tcW w:w="1276" w:type="dxa"/>
          </w:tcPr>
          <w:p w14:paraId="40883A29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2C03B2" w14:textId="77777777" w:rsidR="003E466A" w:rsidRPr="008A71B9" w:rsidRDefault="003E466A" w:rsidP="003E466A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4496A479" w14:textId="168518C5" w:rsidR="003E466A" w:rsidRPr="008A71B9" w:rsidRDefault="00E16DC0" w:rsidP="003E466A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23,926</w:t>
            </w:r>
          </w:p>
        </w:tc>
        <w:tc>
          <w:tcPr>
            <w:tcW w:w="2410" w:type="dxa"/>
          </w:tcPr>
          <w:p w14:paraId="62308382" w14:textId="766CF142" w:rsidR="003E466A" w:rsidRPr="008A71B9" w:rsidRDefault="003E466A" w:rsidP="003E466A">
            <w:pPr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นางสาวกมลลักษณ์  ชิงชัย</w:t>
            </w:r>
          </w:p>
        </w:tc>
      </w:tr>
      <w:tr w:rsidR="000F482D" w:rsidRPr="008A71B9" w14:paraId="76081FA0" w14:textId="77777777" w:rsidTr="00EF38E8">
        <w:tc>
          <w:tcPr>
            <w:tcW w:w="3261" w:type="dxa"/>
          </w:tcPr>
          <w:p w14:paraId="31C02361" w14:textId="639FB790" w:rsidR="000F482D" w:rsidRPr="008A71B9" w:rsidRDefault="000F482D" w:rsidP="000F482D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4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พัฒนาการจัดการเรียนรู้เรียนรวม  </w:t>
            </w:r>
          </w:p>
          <w:p w14:paraId="331A016D" w14:textId="77777777" w:rsidR="000F482D" w:rsidRPr="008A71B9" w:rsidRDefault="000F482D" w:rsidP="000F482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221D0090" w14:textId="4D5C67BD" w:rsidR="008A71B9" w:rsidRPr="008A71B9" w:rsidRDefault="000F482D" w:rsidP="000F482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เอกสารและวัสดุสำหรับสื่อการสอน</w:t>
            </w:r>
          </w:p>
        </w:tc>
        <w:tc>
          <w:tcPr>
            <w:tcW w:w="1276" w:type="dxa"/>
          </w:tcPr>
          <w:p w14:paraId="4DAB575F" w14:textId="53DC0C25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4,210</w:t>
            </w:r>
          </w:p>
        </w:tc>
        <w:tc>
          <w:tcPr>
            <w:tcW w:w="1276" w:type="dxa"/>
          </w:tcPr>
          <w:p w14:paraId="4143C728" w14:textId="77777777" w:rsidR="000F482D" w:rsidRPr="008A71B9" w:rsidRDefault="000F482D" w:rsidP="000F482D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3C15BB" w14:textId="77777777" w:rsidR="000F482D" w:rsidRPr="008A71B9" w:rsidRDefault="000F482D" w:rsidP="000F482D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7C1A9CB8" w14:textId="5CF4D34E" w:rsidR="000F482D" w:rsidRPr="008A71B9" w:rsidRDefault="000F482D" w:rsidP="000F482D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4,210</w:t>
            </w:r>
          </w:p>
        </w:tc>
        <w:tc>
          <w:tcPr>
            <w:tcW w:w="2410" w:type="dxa"/>
          </w:tcPr>
          <w:p w14:paraId="23FB2D5D" w14:textId="00ECDCA1" w:rsidR="000F482D" w:rsidRPr="008A71B9" w:rsidRDefault="000F482D" w:rsidP="000F482D">
            <w:pPr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นางสาวพัทธนันท์  สวัสดี</w:t>
            </w:r>
          </w:p>
        </w:tc>
      </w:tr>
      <w:tr w:rsidR="003E466A" w:rsidRPr="008A71B9" w14:paraId="76549601" w14:textId="77777777" w:rsidTr="00EF38E8">
        <w:tc>
          <w:tcPr>
            <w:tcW w:w="3261" w:type="dxa"/>
          </w:tcPr>
          <w:p w14:paraId="67B5007E" w14:textId="3F9B0122" w:rsidR="003E466A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0F482D"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>5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 นิเทศการจัดการเรียนการสอน</w:t>
            </w:r>
          </w:p>
          <w:p w14:paraId="25E0DC5C" w14:textId="77777777" w:rsidR="003E466A" w:rsidRPr="008A71B9" w:rsidRDefault="003E466A" w:rsidP="003E466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3E726F31" w14:textId="77777777" w:rsidR="003E466A" w:rsidRPr="008A71B9" w:rsidRDefault="003E466A" w:rsidP="003E466A">
            <w:pPr>
              <w:rPr>
                <w:rFonts w:ascii="TH SarabunPSK" w:eastAsia="SimSun" w:hAnsi="TH SarabunPSK" w:cs="TH SarabunPSK" w:hint="cs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จัดทำเอกสารประกอบการนิเทศและ</w:t>
            </w:r>
          </w:p>
          <w:p w14:paraId="51A3E57E" w14:textId="6D04904E" w:rsidR="008A71B9" w:rsidRPr="008A71B9" w:rsidRDefault="003E466A" w:rsidP="003E466A">
            <w:pP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รายงานการนิเทศการจัดการเรียนการสอน</w:t>
            </w:r>
          </w:p>
        </w:tc>
        <w:tc>
          <w:tcPr>
            <w:tcW w:w="1276" w:type="dxa"/>
          </w:tcPr>
          <w:p w14:paraId="17A80352" w14:textId="646CF85F" w:rsidR="003E466A" w:rsidRPr="008A71B9" w:rsidRDefault="000F482D" w:rsidP="003E466A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5</w:t>
            </w:r>
            <w:r w:rsidR="003E466A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670</w:t>
            </w:r>
          </w:p>
        </w:tc>
        <w:tc>
          <w:tcPr>
            <w:tcW w:w="1276" w:type="dxa"/>
          </w:tcPr>
          <w:p w14:paraId="23940D86" w14:textId="6756970A" w:rsidR="003E466A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>2,400</w:t>
            </w:r>
          </w:p>
        </w:tc>
        <w:tc>
          <w:tcPr>
            <w:tcW w:w="1134" w:type="dxa"/>
          </w:tcPr>
          <w:p w14:paraId="01D79205" w14:textId="29F23721" w:rsidR="003E466A" w:rsidRPr="008A71B9" w:rsidRDefault="003E466A" w:rsidP="003E466A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</w:tcPr>
          <w:p w14:paraId="4609701B" w14:textId="319A7FF9" w:rsidR="003E466A" w:rsidRPr="008A71B9" w:rsidRDefault="000F482D" w:rsidP="003E466A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="003E466A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,</w:t>
            </w: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>270</w:t>
            </w:r>
          </w:p>
        </w:tc>
        <w:tc>
          <w:tcPr>
            <w:tcW w:w="2410" w:type="dxa"/>
          </w:tcPr>
          <w:p w14:paraId="731E8EAE" w14:textId="70772777" w:rsidR="003E466A" w:rsidRPr="008A71B9" w:rsidRDefault="003E466A" w:rsidP="003E466A">
            <w:pPr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A71B9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นายสมบัติ  ประจุ</w:t>
            </w:r>
          </w:p>
        </w:tc>
      </w:tr>
      <w:tr w:rsidR="000F482D" w:rsidRPr="008A71B9" w14:paraId="637DC3CF" w14:textId="77777777" w:rsidTr="00EF38E8">
        <w:tc>
          <w:tcPr>
            <w:tcW w:w="3261" w:type="dxa"/>
          </w:tcPr>
          <w:p w14:paraId="01C12035" w14:textId="5CF922A7" w:rsidR="000F482D" w:rsidRPr="008A71B9" w:rsidRDefault="000F482D" w:rsidP="000F482D">
            <w:pPr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lang w:eastAsia="zh-CN"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lang w:eastAsia="zh-CN"/>
              </w:rPr>
              <w:t>6</w:t>
            </w:r>
            <w:r w:rsidRPr="008A71B9"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 xml:space="preserve">  ซ่อมบำรุง</w:t>
            </w:r>
          </w:p>
          <w:p w14:paraId="028F1295" w14:textId="74CFD069" w:rsidR="000F482D" w:rsidRPr="008A71B9" w:rsidRDefault="000F482D" w:rsidP="000F482D">
            <w:pPr>
              <w:rPr>
                <w:rFonts w:ascii="TH SarabunPSK" w:eastAsia="SimSun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45C88A69" w14:textId="5688D4BD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4,000</w:t>
            </w:r>
          </w:p>
        </w:tc>
        <w:tc>
          <w:tcPr>
            <w:tcW w:w="1276" w:type="dxa"/>
          </w:tcPr>
          <w:p w14:paraId="3972C566" w14:textId="7856C50B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30BB014" w14:textId="623B6F57" w:rsidR="000F482D" w:rsidRPr="008A71B9" w:rsidRDefault="000F482D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4,000</w:t>
            </w:r>
          </w:p>
        </w:tc>
        <w:tc>
          <w:tcPr>
            <w:tcW w:w="992" w:type="dxa"/>
          </w:tcPr>
          <w:p w14:paraId="726E9075" w14:textId="77777777" w:rsidR="000F482D" w:rsidRPr="008A71B9" w:rsidRDefault="000F482D" w:rsidP="000F482D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6A8C442" w14:textId="4981AC26" w:rsidR="000F482D" w:rsidRPr="008A71B9" w:rsidRDefault="000F482D" w:rsidP="000F482D">
            <w:pPr>
              <w:ind w:left="-57" w:right="-57" w:firstLine="57"/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</w:pPr>
            <w:r w:rsidRPr="008A71B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นาง</w:t>
            </w:r>
            <w:proofErr w:type="spellStart"/>
            <w:r w:rsidRPr="008A71B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วรวรร</w:t>
            </w:r>
            <w:proofErr w:type="spellEnd"/>
            <w:r w:rsidRPr="008A71B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>ณ  พิมพ์แสง</w:t>
            </w:r>
          </w:p>
        </w:tc>
      </w:tr>
      <w:tr w:rsidR="008A71B9" w:rsidRPr="008A71B9" w14:paraId="47B6FC76" w14:textId="77777777" w:rsidTr="00EF38E8">
        <w:tc>
          <w:tcPr>
            <w:tcW w:w="3261" w:type="dxa"/>
          </w:tcPr>
          <w:p w14:paraId="15CC331D" w14:textId="127A6696" w:rsidR="008A71B9" w:rsidRPr="008A71B9" w:rsidRDefault="008A71B9" w:rsidP="008A71B9">
            <w:pPr>
              <w:jc w:val="righ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รวมทั้งหมด</w:t>
            </w:r>
          </w:p>
        </w:tc>
        <w:tc>
          <w:tcPr>
            <w:tcW w:w="1276" w:type="dxa"/>
          </w:tcPr>
          <w:p w14:paraId="55D19D93" w14:textId="1B4C9B5A" w:rsidR="008A71B9" w:rsidRPr="008A71B9" w:rsidRDefault="008A71B9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8A7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7D37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061</w:t>
            </w:r>
          </w:p>
        </w:tc>
        <w:tc>
          <w:tcPr>
            <w:tcW w:w="1276" w:type="dxa"/>
          </w:tcPr>
          <w:p w14:paraId="6596F986" w14:textId="1C019697" w:rsidR="008A71B9" w:rsidRPr="008A71B9" w:rsidRDefault="008A71B9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23</w:t>
            </w:r>
            <w:r w:rsidRPr="008A7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,200</w:t>
            </w:r>
          </w:p>
        </w:tc>
        <w:tc>
          <w:tcPr>
            <w:tcW w:w="1134" w:type="dxa"/>
          </w:tcPr>
          <w:p w14:paraId="6BEF83CF" w14:textId="72997B00" w:rsidR="008A71B9" w:rsidRPr="008A71B9" w:rsidRDefault="008A71B9" w:rsidP="000F482D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8,000</w:t>
            </w:r>
          </w:p>
        </w:tc>
        <w:tc>
          <w:tcPr>
            <w:tcW w:w="992" w:type="dxa"/>
          </w:tcPr>
          <w:p w14:paraId="5EA09F3F" w14:textId="067C5F08" w:rsidR="008A71B9" w:rsidRPr="008A71B9" w:rsidRDefault="008A71B9" w:rsidP="000F482D">
            <w:pPr>
              <w:ind w:left="-57" w:right="-57" w:firstLine="57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52,861</w:t>
            </w:r>
          </w:p>
        </w:tc>
        <w:tc>
          <w:tcPr>
            <w:tcW w:w="2410" w:type="dxa"/>
          </w:tcPr>
          <w:p w14:paraId="530A2840" w14:textId="77777777" w:rsidR="008A71B9" w:rsidRPr="008A71B9" w:rsidRDefault="008A71B9" w:rsidP="000F482D">
            <w:pPr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p w14:paraId="65955C10" w14:textId="77E427A0" w:rsidR="007A63E0" w:rsidRPr="008A71B9" w:rsidRDefault="005F26A8" w:rsidP="00F876FC">
      <w:pPr>
        <w:pStyle w:val="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19B8BB4" w14:textId="77777777" w:rsidR="00CA2ACF" w:rsidRPr="008A71B9" w:rsidRDefault="00CA2ACF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0F2CED3" w14:textId="77777777" w:rsidR="003E466A" w:rsidRPr="008A71B9" w:rsidRDefault="003E466A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br w:type="page"/>
      </w:r>
    </w:p>
    <w:p w14:paraId="17F92F07" w14:textId="2194B50F" w:rsidR="00B54A3B" w:rsidRPr="008A71B9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="00D602C0"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212C13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8A71B9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8A71B9" w14:paraId="59120855" w14:textId="77777777" w:rsidTr="006F20B4">
        <w:tc>
          <w:tcPr>
            <w:tcW w:w="4490" w:type="dxa"/>
          </w:tcPr>
          <w:p w14:paraId="4C011C11" w14:textId="1F40156F" w:rsidR="00434CC5" w:rsidRPr="008A71B9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8A71B9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8A71B9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8A71B9" w:rsidRDefault="00434CC5" w:rsidP="002E5F1C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8A71B9" w14:paraId="1EC16E37" w14:textId="77777777" w:rsidTr="006F20B4">
        <w:tc>
          <w:tcPr>
            <w:tcW w:w="4490" w:type="dxa"/>
          </w:tcPr>
          <w:p w14:paraId="1F9362AC" w14:textId="2E52B0AF" w:rsidR="008E4749" w:rsidRPr="008A71B9" w:rsidRDefault="008E4749" w:rsidP="008E474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Output)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7A6ED7CE" w14:textId="2193D377" w:rsidR="008E4749" w:rsidRPr="008A71B9" w:rsidRDefault="008A71B9" w:rsidP="008E474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โรงเรียนมีหลักสูตรสถานศึกษาที่ครอบคลุมทุกมาตรฐานและตัวชี้วัด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</w:p>
          <w:p w14:paraId="095A044F" w14:textId="61B619CF" w:rsidR="008E4749" w:rsidRPr="008A71B9" w:rsidRDefault="008A71B9" w:rsidP="00DF03A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นักเรียนโรงเรียนศรีสำโรงชน</w:t>
            </w:r>
            <w:proofErr w:type="spellStart"/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ูป</w:t>
            </w:r>
            <w:proofErr w:type="spellEnd"/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ถัมภ์ ได้รับการจัดการเรียนรู้เทียบเคียงมาตรฐานสากล ร้อยละ 90  </w:t>
            </w:r>
          </w:p>
          <w:p w14:paraId="158E9924" w14:textId="4A844666" w:rsidR="00DF03A9" w:rsidRPr="008A71B9" w:rsidRDefault="008A71B9" w:rsidP="008E4749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นักเรียนกลุ่มพิเศษเรียนร่วมร้อยละ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90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ได้รับ</w:t>
            </w:r>
          </w:p>
          <w:p w14:paraId="7CBF8047" w14:textId="77777777" w:rsidR="00DF03A9" w:rsidRPr="008A71B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การจัดการเรียนรู้ที่เหมาะสมและมีการวัดและ</w:t>
            </w:r>
          </w:p>
          <w:p w14:paraId="492A1B8F" w14:textId="77777777" w:rsidR="00DF03A9" w:rsidRPr="008A71B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ประเมินผลที่มุ่งเน้นการพัฒนาการเรียนรู้ของผู้เรียน</w:t>
            </w:r>
          </w:p>
          <w:p w14:paraId="5D63F196" w14:textId="59A9262B" w:rsidR="008E4749" w:rsidRPr="008A71B9" w:rsidRDefault="008E4749" w:rsidP="008E4749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ด้วยวิธีที่หลากหลาย</w:t>
            </w: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</w:p>
          <w:p w14:paraId="23D685EA" w14:textId="2AF14EED" w:rsidR="006604D3" w:rsidRPr="008A71B9" w:rsidRDefault="008A71B9" w:rsidP="008E474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ได้รับคำแนะนำอย่างทั่วถึง ต่อเนื่อง และมีคุณภาพ</w:t>
            </w:r>
            <w:r w:rsidR="008E4749"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E474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0" w:type="dxa"/>
          </w:tcPr>
          <w:p w14:paraId="1D9174FF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7DC1E19" w14:textId="396C3D76" w:rsidR="006B43D0" w:rsidRPr="008A71B9" w:rsidRDefault="006B43D0" w:rsidP="007B5D0F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</w:t>
            </w:r>
            <w:r w:rsidR="00DF03A9" w:rsidRPr="008A71B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1AC7C48A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CEAFA27" w14:textId="77777777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BC64CF8" w14:textId="63BB3328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0FC5915C" w14:textId="77777777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34CC5" w:rsidRPr="008A71B9" w14:paraId="470DB63F" w14:textId="77777777" w:rsidTr="006F20B4">
        <w:tc>
          <w:tcPr>
            <w:tcW w:w="4490" w:type="dxa"/>
          </w:tcPr>
          <w:p w14:paraId="71BEA275" w14:textId="77777777" w:rsidR="00C60898" w:rsidRPr="008A71B9" w:rsidRDefault="006B43D0" w:rsidP="006B43D0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8A71B9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7BDC26C5" w14:textId="6B5DEEE2" w:rsidR="00DF03A9" w:rsidRPr="008A71B9" w:rsidRDefault="008A71B9" w:rsidP="00DF03A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DF03A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มีหลักสูตรสถานศึกษาที่ครอบคลุมทุกมาตรฐานและตัวชี้วัดสอดคล้องกับหลักสูตรแกนกลางการศึกษาขั้นพื้นฐานและบริบทของโรงเรียน</w:t>
            </w:r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</w:p>
          <w:p w14:paraId="1B99B372" w14:textId="4CFFAFDF" w:rsidR="000F482D" w:rsidRPr="008A71B9" w:rsidRDefault="008A71B9" w:rsidP="000F482D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03A9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นักเรียนโรงเรียนศรีสำโรงชน</w:t>
            </w:r>
            <w:proofErr w:type="spellStart"/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ูป</w:t>
            </w:r>
            <w:proofErr w:type="spellEnd"/>
            <w:r w:rsidR="00DF03A9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ถัมภ์ ได้รับการ</w:t>
            </w:r>
          </w:p>
          <w:p w14:paraId="6DE8D71D" w14:textId="18915C96" w:rsidR="000F482D" w:rsidRPr="008A71B9" w:rsidRDefault="00DF03A9" w:rsidP="000F482D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จัดการเรียนรู้เทียบเคียงมาตรฐานสากล </w:t>
            </w:r>
          </w:p>
          <w:p w14:paraId="4E9A29D1" w14:textId="046CB955" w:rsidR="000F482D" w:rsidRPr="008A71B9" w:rsidRDefault="008A71B9" w:rsidP="000F482D">
            <w:pPr>
              <w:tabs>
                <w:tab w:val="left" w:pos="284"/>
              </w:tabs>
              <w:ind w:left="288" w:hanging="288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0F482D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F482D" w:rsidRPr="008A71B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นักเรียนกลุ่มพิเศษเรียนร่วม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ได้รับการจัดการ</w:t>
            </w:r>
          </w:p>
          <w:p w14:paraId="0B430DB2" w14:textId="77777777" w:rsidR="000F482D" w:rsidRPr="008A71B9" w:rsidRDefault="000F482D" w:rsidP="000F482D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รียนรู้ที่เหมาะสมและมีการวัดและประเมินผลที่มุ่งเน้นการพัฒนาการเรียนรู้ของผู้เรียนด้วยวิธีที่หลากหลาย</w:t>
            </w:r>
          </w:p>
          <w:p w14:paraId="7DADE641" w14:textId="3524C355" w:rsidR="00434CC5" w:rsidRPr="008A71B9" w:rsidRDefault="008A71B9" w:rsidP="000F482D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0F482D"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ครูผู้สอนได้แลกเปลี่ยนประสบการณ์ในกระบวนการจัดกิจกรรมการเรียนรู้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การกระตุ้นให้ปฏิบัติหน้าที่เต็มศักยภาพ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="000F482D" w:rsidRPr="008A71B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ได้รับคำแนะนำอย่างทั่วถึง ต่อเนื่อง และมีคุณภาพ</w:t>
            </w:r>
          </w:p>
        </w:tc>
        <w:tc>
          <w:tcPr>
            <w:tcW w:w="1410" w:type="dxa"/>
          </w:tcPr>
          <w:p w14:paraId="0F2372DC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67473F" w14:textId="64E77242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</w:t>
            </w:r>
            <w:r w:rsidR="00DF03A9" w:rsidRPr="008A71B9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677" w:type="dxa"/>
          </w:tcPr>
          <w:p w14:paraId="7C599F76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475CA5" w14:textId="55696210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8A71B9" w:rsidRDefault="00C60898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8A71B9" w:rsidRDefault="00434CC5" w:rsidP="00FA0772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A0632C" w14:textId="77777777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-รายงานผล</w:t>
            </w:r>
          </w:p>
          <w:p w14:paraId="140963A8" w14:textId="77777777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8A71B9" w:rsidRDefault="00C60898" w:rsidP="00C60898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2551BDAA" w14:textId="77777777" w:rsidR="00336C0A" w:rsidRPr="008A71B9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5A72B6C" w14:textId="77777777" w:rsidR="000F482D" w:rsidRPr="008A71B9" w:rsidRDefault="000F482D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E4EB37F" w14:textId="77777777" w:rsidR="000F482D" w:rsidRPr="008A71B9" w:rsidRDefault="000F482D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A0162F" w14:textId="77777777" w:rsidR="000F482D" w:rsidRPr="008A71B9" w:rsidRDefault="000F482D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6930F4E" w14:textId="77777777" w:rsidR="000F482D" w:rsidRPr="008A71B9" w:rsidRDefault="000F482D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EC5CF4B" w14:textId="77777777" w:rsidR="00336C0A" w:rsidRPr="008A71B9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7F92F33" w14:textId="55AE26CB" w:rsidR="00060F7B" w:rsidRPr="008A71B9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9A6568" w:rsidRPr="008A71B9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="009A6568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2C511335" w14:textId="3CAAA9F2" w:rsidR="00B472BA" w:rsidRPr="008A71B9" w:rsidRDefault="00B472BA" w:rsidP="00B472BA">
      <w:pPr>
        <w:spacing w:after="0" w:line="240" w:lineRule="auto"/>
        <w:ind w:firstLine="720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โรงเรียนมีหลักสูตรสถานศึกษาที่เหมาะสม สอดคล้องกับหลักสูตรแกนกลางการศึกษาขั้นพื้นฐาน บริบทของสถานศึกษา และความต้องการของผู้เรียน นักเรียนได้รับความรู้และประสบการณ์ตามหลักสูตร </w:t>
      </w:r>
      <w:r w:rsidR="0095365E" w:rsidRPr="008A71B9">
        <w:rPr>
          <w:rFonts w:ascii="TH SarabunPSK" w:eastAsia="Calibri" w:hAnsi="TH SarabunPSK" w:cs="TH SarabunPSK" w:hint="cs"/>
          <w:sz w:val="32"/>
          <w:szCs w:val="32"/>
          <w:cs/>
        </w:rPr>
        <w:t>ครู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>ใช้สื่อที่มีคุณภาพเหมาะสมกับการเรียนรู้ สามารถนำความรู้ไปปรับใช้ในกระบวนการเรียนรู้ให้มีคุณภาพยิ่งขึ้น มีคุณลักษณะอันพึงประสงค์  สมรรถนะสำคัญที่เหมาะสม และทักษะที่จำเป็นในศตวรรษที่ 21ผู้เรียนได้รับการการพัฒนาทางด้านการเรียนและคุณลักษณะอันพึงประสงค์</w:t>
      </w:r>
      <w:r w:rsidR="0095365E"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ครูมีส่วนร่วมในการพัฒนางาน การตัดสินใจ ตามความรู้ความสามารถ เพื่อพัฒนาผู้เรียน</w:t>
      </w: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เต็มตามศักยภาพ </w:t>
      </w:r>
    </w:p>
    <w:p w14:paraId="2C64CE53" w14:textId="77777777" w:rsidR="0009590E" w:rsidRPr="008A71B9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17F92F37" w14:textId="7C906B33" w:rsidR="0087193B" w:rsidRPr="008A71B9" w:rsidRDefault="008C3FDA" w:rsidP="0087193B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6" wp14:editId="657A8B5F">
                <wp:simplePos x="0" y="0"/>
                <wp:positionH relativeFrom="column">
                  <wp:posOffset>-63610</wp:posOffset>
                </wp:positionH>
                <wp:positionV relativeFrom="paragraph">
                  <wp:posOffset>117227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8C3FDA" w:rsidRDefault="008C3FDA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7F93171" w14:textId="77777777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00C11A98" w:rsidR="00336C0A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4A6909A7" w:rsidR="00336C0A" w:rsidRPr="00717C3C" w:rsidRDefault="00336C0A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="00DF03A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 w:rsidR="008C3FDA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336C0A" w:rsidRDefault="00336C0A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9.25pt;width:186.95pt;height:136.5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fRDwIAAPcDAAAOAAAAZHJzL2Uyb0RvYy54bWysU9uO2yAQfa/Uf0C8N06cZJO14qy22aaq&#10;tL1I234AxjhGBYYCiZ1+fQfszabtW1UeEMMMZ2bOHDZ3vVbkJJyXYEo6m0wpEYZDLc2hpN++7t+s&#10;Kf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" stroked="f">
                <v:textbox>
                  <w:txbxContent>
                    <w:p w14:paraId="247C4EC8" w14:textId="77777777" w:rsidR="008C3FDA" w:rsidRDefault="008C3FDA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7F93171" w14:textId="77777777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00C11A98" w:rsidR="00336C0A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4A6909A7" w:rsidR="00336C0A" w:rsidRPr="00717C3C" w:rsidRDefault="00336C0A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="00DF03A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 w:rsidR="008C3FDA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336C0A" w:rsidRDefault="00336C0A" w:rsidP="0087193B"/>
                  </w:txbxContent>
                </v:textbox>
              </v:shape>
            </w:pict>
          </mc:Fallback>
        </mc:AlternateContent>
      </w:r>
      <w:r w:rsidR="009F230F" w:rsidRPr="008A71B9">
        <w:rPr>
          <w:rFonts w:ascii="TH SarabunPSK" w:eastAsia="Calibri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4" wp14:editId="4B6D7ABD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336C0A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336C0A" w:rsidRPr="00717C3C" w:rsidRDefault="00336C0A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9.5pt;width:195.8pt;height:9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17F9316C" w14:textId="77777777" w:rsidR="00336C0A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336C0A" w:rsidRPr="00717C3C" w:rsidRDefault="00336C0A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8A71B9" w:rsidRDefault="0087193B" w:rsidP="0087193B">
      <w:pPr>
        <w:spacing w:after="0" w:line="20" w:lineRule="atLeast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8A71B9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14:paraId="17F92F3A" w14:textId="77777777" w:rsidR="00717C3C" w:rsidRPr="008A71B9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14:paraId="17F92F3B" w14:textId="77777777" w:rsidR="00717C3C" w:rsidRPr="008A71B9" w:rsidRDefault="0087193B" w:rsidP="0087193B">
      <w:pPr>
        <w:spacing w:after="0" w:line="20" w:lineRule="atLeast"/>
        <w:ind w:left="720"/>
        <w:jc w:val="center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17F92F3C" w14:textId="77777777" w:rsidR="00717C3C" w:rsidRPr="008A71B9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14:paraId="17F92F3D" w14:textId="77777777" w:rsidR="00717C3C" w:rsidRPr="008A71B9" w:rsidRDefault="00717C3C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</w:p>
    <w:p w14:paraId="17F92F3E" w14:textId="77777777" w:rsidR="00717C3C" w:rsidRPr="008A71B9" w:rsidRDefault="0087193B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14:paraId="17F92F3F" w14:textId="77777777" w:rsidR="00717C3C" w:rsidRPr="008A71B9" w:rsidRDefault="0087193B" w:rsidP="00717C3C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0A5740E6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7D3718" w:rsidRPr="007D371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นายศุภ</w:t>
                            </w:r>
                            <w:proofErr w:type="spellStart"/>
                            <w:r w:rsidR="007D3718" w:rsidRPr="007D371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>กฤษ</w:t>
                            </w:r>
                            <w:proofErr w:type="spellEnd"/>
                            <w:r w:rsidR="007D3718" w:rsidRPr="007D371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  <w:cs/>
                              </w:rPr>
                              <w:t xml:space="preserve"> เปรมปราย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336C0A" w:rsidRDefault="00336C0A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48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0A5740E6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7D3718" w:rsidRPr="007D3718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นายศุภ</w:t>
                      </w:r>
                      <w:proofErr w:type="spellStart"/>
                      <w:r w:rsidR="007D3718" w:rsidRPr="007D3718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>กฤษ</w:t>
                      </w:r>
                      <w:proofErr w:type="spellEnd"/>
                      <w:r w:rsidR="007D3718" w:rsidRPr="007D3718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  <w:cs/>
                        </w:rPr>
                        <w:t xml:space="preserve"> เปรมปราย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336C0A" w:rsidRDefault="00336C0A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8A71B9">
        <w:rPr>
          <w:rFonts w:ascii="TH SarabunPSK" w:eastAsia="Calibri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336C0A" w:rsidRPr="00717C3C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336C0A" w:rsidRDefault="00336C0A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336C0A" w:rsidRPr="0087193B" w:rsidRDefault="00336C0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796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336C0A" w:rsidRPr="00717C3C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336C0A" w:rsidRDefault="00336C0A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336C0A" w:rsidRPr="0087193B" w:rsidRDefault="00336C0A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8A71B9" w:rsidRDefault="00554E12">
      <w:pPr>
        <w:rPr>
          <w:rFonts w:ascii="TH SarabunPSK" w:eastAsia="Calibri" w:hAnsi="TH SarabunPSK" w:cs="TH SarabunPSK" w:hint="cs"/>
          <w:sz w:val="32"/>
          <w:szCs w:val="32"/>
          <w:cs/>
        </w:rPr>
      </w:pPr>
      <w:r w:rsidRPr="008A71B9">
        <w:rPr>
          <w:rFonts w:ascii="TH SarabunPSK" w:eastAsia="Calibri" w:hAnsi="TH SarabunPSK" w:cs="TH SarabunPSK" w:hint="cs"/>
          <w:sz w:val="32"/>
          <w:szCs w:val="32"/>
          <w:cs/>
        </w:rPr>
        <w:br w:type="page"/>
      </w:r>
    </w:p>
    <w:p w14:paraId="17F92F48" w14:textId="77777777" w:rsidR="006478F0" w:rsidRPr="008A71B9" w:rsidRDefault="006478F0" w:rsidP="006478F0">
      <w:pPr>
        <w:spacing w:after="0" w:line="20" w:lineRule="atLeast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0046D91D" w:rsidR="006478F0" w:rsidRPr="008A71B9" w:rsidRDefault="006478F0" w:rsidP="006478F0">
      <w:pPr>
        <w:spacing w:after="0" w:line="20" w:lineRule="atLeast"/>
        <w:jc w:val="center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โครงการ  </w:t>
      </w:r>
      <w:r w:rsidR="00990D42" w:rsidRPr="008A71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พัฒนากระบวนการบริหารจัดการหลักสูตรและการเรียนการสอน</w:t>
      </w:r>
      <w:r w:rsidR="007D371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7D371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(รหัส 601.1)</w:t>
      </w:r>
    </w:p>
    <w:p w14:paraId="17F92F4A" w14:textId="524FD95A" w:rsidR="006478F0" w:rsidRPr="008A71B9" w:rsidRDefault="006478F0" w:rsidP="006478F0">
      <w:pPr>
        <w:spacing w:after="0" w:line="20" w:lineRule="atLeast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="008D6B14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256</w:t>
      </w:r>
      <w:r w:rsidR="00C50E8F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9</w:t>
      </w:r>
    </w:p>
    <w:p w14:paraId="1CBB05B1" w14:textId="3EE696CC" w:rsidR="005B5F90" w:rsidRPr="008A71B9" w:rsidRDefault="007D3718" w:rsidP="007D3718">
      <w:pPr>
        <w:spacing w:after="0" w:line="20" w:lineRule="atLeast"/>
        <w:ind w:firstLine="720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รวม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งบประมาณ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ที่ได้รับ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ab/>
      </w:r>
      <w:r w:rsidR="00903281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88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,</w:t>
      </w:r>
      <w:r w:rsidR="007934F4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0</w:t>
      </w:r>
      <w:r w:rsidR="00903281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61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  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  <w:r w:rsidR="00C520A0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C520A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(งบเงินอุดหนุนรายหัว)</w:t>
      </w:r>
    </w:p>
    <w:p w14:paraId="4DD6065B" w14:textId="3D12202F" w:rsidR="005B5F90" w:rsidRPr="008A71B9" w:rsidRDefault="005B5F90" w:rsidP="005B5F90">
      <w:pPr>
        <w:spacing w:after="0" w:line="20" w:lineRule="atLeast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จัดซื้อวัสดุ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  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ab/>
        <w:t xml:space="preserve">= </w:t>
      </w:r>
      <w:r w:rsidR="00903281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84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,</w:t>
      </w:r>
      <w:r w:rsidR="007934F4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0</w:t>
      </w:r>
      <w:r w:rsidR="00903281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61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14:paraId="26BEAD99" w14:textId="5A18E812" w:rsidR="005B5F90" w:rsidRPr="008A71B9" w:rsidRDefault="005B5F90" w:rsidP="005B5F90">
      <w:pPr>
        <w:spacing w:after="0" w:line="20" w:lineRule="atLeast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งบซ่อมบำรุง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  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ab/>
        <w:t xml:space="preserve">= </w:t>
      </w:r>
      <w:r w:rsidR="00903281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4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,000 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</w:p>
    <w:p w14:paraId="2B604BB8" w14:textId="77777777" w:rsidR="005B5F90" w:rsidRPr="008A71B9" w:rsidRDefault="005B5F90" w:rsidP="006478F0">
      <w:pPr>
        <w:spacing w:after="0" w:line="20" w:lineRule="atLeast"/>
        <w:jc w:val="center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17F92F4B" w14:textId="77777777" w:rsidR="006478F0" w:rsidRPr="008A71B9" w:rsidRDefault="006478F0" w:rsidP="006478F0">
      <w:pPr>
        <w:spacing w:after="0" w:line="20" w:lineRule="atLeast"/>
        <w:jc w:val="center"/>
        <w:rPr>
          <w:rFonts w:ascii="TH SarabunPSK" w:eastAsia="Calibri" w:hAnsi="TH SarabunPSK" w:cs="TH SarabunPSK" w:hint="cs"/>
          <w:sz w:val="32"/>
          <w:szCs w:val="32"/>
        </w:rPr>
      </w:pPr>
      <w:r w:rsidRPr="008A71B9">
        <w:rPr>
          <w:rFonts w:ascii="TH SarabunPSK" w:eastAsia="Calibri" w:hAnsi="TH SarabunPSK" w:cs="TH SarabunPSK" w:hint="cs"/>
          <w:sz w:val="32"/>
          <w:szCs w:val="32"/>
        </w:rPr>
        <w:t>-----------------------------------------------------------</w:t>
      </w:r>
    </w:p>
    <w:p w14:paraId="5B9EF412" w14:textId="592961D4" w:rsidR="00990D42" w:rsidRPr="008A71B9" w:rsidRDefault="006478F0" w:rsidP="00E16DC0">
      <w:pPr>
        <w:spacing w:after="0" w:line="20" w:lineRule="atLeast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A71B9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="00990D42"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1 พัฒนาหลักสูตร 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8A71B9" w14:paraId="0FECF227" w14:textId="77777777" w:rsidTr="00A67162">
        <w:trPr>
          <w:trHeight w:val="64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5ABA4A90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0F7826B4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1007A260" w14:textId="77777777" w:rsidR="00EF38E8" w:rsidRPr="008A71B9" w:rsidRDefault="00EF38E8" w:rsidP="00EF38E8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A00E9E" w:rsidRPr="008A71B9" w14:paraId="492A55FE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3C12EC1C" w:rsidR="00A00E9E" w:rsidRPr="008A71B9" w:rsidRDefault="00A00E9E" w:rsidP="00A00E9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82D" w14:textId="1711FEE4" w:rsidR="00A00E9E" w:rsidRPr="008A71B9" w:rsidRDefault="0060503A" w:rsidP="00A00E9E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C08" w14:textId="6001C088" w:rsidR="00A00E9E" w:rsidRPr="008A71B9" w:rsidRDefault="0060503A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6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ชั่วโมง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186395B1" w:rsidR="00A00E9E" w:rsidRPr="008A71B9" w:rsidRDefault="0060503A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5D92A36D" w:rsidR="00A00E9E" w:rsidRPr="008A71B9" w:rsidRDefault="0060503A" w:rsidP="00A00E9E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4,800</w:t>
            </w:r>
          </w:p>
        </w:tc>
      </w:tr>
      <w:tr w:rsidR="0060503A" w:rsidRPr="008A71B9" w14:paraId="10F35ADC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9F8A" w14:textId="5B53B253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7321" w14:textId="4D98E8A7" w:rsidR="0060503A" w:rsidRPr="008A71B9" w:rsidRDefault="0060503A" w:rsidP="0060503A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ค่าอาหารและอาหารว่างครูและบุคลากร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BEE3" w14:textId="7E222475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 xml:space="preserve">80 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D4B9" w14:textId="7EDD9BE1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70E8" w14:textId="16B1FEDA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8,000</w:t>
            </w:r>
          </w:p>
        </w:tc>
      </w:tr>
      <w:tr w:rsidR="0060503A" w:rsidRPr="008A71B9" w14:paraId="6173789D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34ED02C1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9A" w14:textId="7378A7E3" w:rsidR="0060503A" w:rsidRPr="008A71B9" w:rsidRDefault="0060503A" w:rsidP="0060503A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ชุดหมึก </w:t>
            </w:r>
            <w:r w:rsidRPr="008A71B9">
              <w:rPr>
                <w:rFonts w:ascii="TH SarabunPSK" w:hAnsi="TH SarabunPSK" w:cs="TH SarabunPSK" w:hint="cs"/>
                <w:sz w:val="28"/>
              </w:rPr>
              <w:t>Brother 4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C0F" w14:textId="76CD9597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4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47F0B1E0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77E4A721" w:rsidR="0060503A" w:rsidRPr="008A71B9" w:rsidRDefault="0060503A" w:rsidP="0060503A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1,200</w:t>
            </w:r>
          </w:p>
        </w:tc>
      </w:tr>
      <w:tr w:rsidR="00C50E8F" w:rsidRPr="008A71B9" w14:paraId="1857B5A9" w14:textId="77777777" w:rsidTr="007D4735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E3" w14:textId="038F6F79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650" w14:textId="71A75631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A4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หนา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80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แกรม (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500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แผ่น/รีม)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9AD4D" w14:textId="2ACD8B8F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proofErr w:type="gramStart"/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20  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ห่อ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A638D" w14:textId="66B4FDDE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428D8DE1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1,940</w:t>
            </w:r>
          </w:p>
        </w:tc>
      </w:tr>
      <w:tr w:rsidR="00C50E8F" w:rsidRPr="008A71B9" w14:paraId="03CBBF03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A4" w14:textId="30B421C4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07" w14:textId="3093FF60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ค่าจ้างทำไวนิลและป้าย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21" w14:textId="5507A2BA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proofErr w:type="gramStart"/>
            <w:r w:rsidRPr="008A71B9">
              <w:rPr>
                <w:rFonts w:ascii="TH SarabunPSK" w:hAnsi="TH SarabunPSK" w:cs="TH SarabunPSK" w:hint="cs"/>
                <w:sz w:val="28"/>
              </w:rPr>
              <w:t xml:space="preserve">10 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62ECC026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6879FB5A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3,500</w:t>
            </w:r>
          </w:p>
        </w:tc>
      </w:tr>
      <w:tr w:rsidR="00C50E8F" w:rsidRPr="008A71B9" w14:paraId="11BA6351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1E0" w14:textId="458AAB44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B1B3" w14:textId="1D3071DA" w:rsidR="00C50E8F" w:rsidRPr="008A71B9" w:rsidRDefault="00C50E8F" w:rsidP="00C50E8F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  <w:proofErr w:type="spellStart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ฟิว</w:t>
            </w:r>
            <w:proofErr w:type="spellEnd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เจอร์บอร์ดขนาด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65*122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2E7" w14:textId="537CAB6F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10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 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CE91" w14:textId="0550CC6F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48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8B2E" w14:textId="40AEBBAC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480</w:t>
            </w:r>
          </w:p>
        </w:tc>
      </w:tr>
      <w:tr w:rsidR="00C50E8F" w:rsidRPr="008A71B9" w14:paraId="3483C446" w14:textId="77777777" w:rsidTr="00A671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E39" w14:textId="3E0D923D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139" w14:textId="0E9E7B10" w:rsidR="00C50E8F" w:rsidRPr="008A71B9" w:rsidRDefault="00C50E8F" w:rsidP="00C50E8F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แฟ้มเจาะ ตราช้าง 1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3A3F" w14:textId="70E3D8D9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10</w:t>
            </w: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41C0" w14:textId="7002DF79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4BCD" w14:textId="39441713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750</w:t>
            </w:r>
          </w:p>
        </w:tc>
      </w:tr>
      <w:tr w:rsidR="00C50E8F" w:rsidRPr="008A71B9" w14:paraId="35001765" w14:textId="77777777" w:rsidTr="00A67162">
        <w:trPr>
          <w:jc w:val="center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C50E8F" w:rsidRPr="008A71B9" w:rsidRDefault="00C50E8F" w:rsidP="00C50E8F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7C7D93BE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20,</w:t>
            </w:r>
            <w:r w:rsidR="00E16DC0"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6</w:t>
            </w: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70</w:t>
            </w:r>
          </w:p>
        </w:tc>
      </w:tr>
    </w:tbl>
    <w:p w14:paraId="7682E59F" w14:textId="4A282110" w:rsidR="005B5F90" w:rsidRPr="008A71B9" w:rsidRDefault="005B5F90" w:rsidP="005B5F90">
      <w:pPr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2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พัฒนาหลักสูตรท้องถิ่น 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B5F90" w:rsidRPr="008A71B9" w14:paraId="78901703" w14:textId="77777777" w:rsidTr="00850F8F">
        <w:trPr>
          <w:trHeight w:val="64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FFF2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B210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1722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1A1A4EFE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1F5E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22A142B9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8A80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7A931B6D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C50E8F" w:rsidRPr="008A71B9" w14:paraId="626B2E1E" w14:textId="77777777" w:rsidTr="00850F8F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B604" w14:textId="77777777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EE6" w14:textId="73DA8F67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00E" w14:textId="1749B285" w:rsidR="00C50E8F" w:rsidRPr="008A71B9" w:rsidRDefault="004A1734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18</w:t>
            </w:r>
            <w:r w:rsidR="00C50E8F" w:rsidRPr="008A71B9">
              <w:rPr>
                <w:rFonts w:ascii="TH SarabunPSK" w:hAnsi="TH SarabunPSK" w:cs="TH SarabunPSK" w:hint="cs"/>
                <w:sz w:val="28"/>
              </w:rPr>
              <w:t xml:space="preserve"> </w:t>
            </w:r>
            <w:r w:rsidR="00C50E8F" w:rsidRPr="008A71B9">
              <w:rPr>
                <w:rFonts w:ascii="TH SarabunPSK" w:hAnsi="TH SarabunPSK" w:cs="TH SarabunPSK" w:hint="cs"/>
                <w:sz w:val="28"/>
                <w:cs/>
              </w:rPr>
              <w:t>ชั่วโมง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C342" w14:textId="28E5DA8E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A393" w14:textId="08822FEE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</w:t>
            </w:r>
            <w:r w:rsidR="004A1734" w:rsidRPr="008A71B9">
              <w:rPr>
                <w:rFonts w:ascii="TH SarabunPSK" w:hAnsi="TH SarabunPSK" w:cs="TH SarabunPSK" w:hint="cs"/>
                <w:sz w:val="28"/>
              </w:rPr>
              <w:t>4</w:t>
            </w:r>
            <w:r w:rsidRPr="008A71B9">
              <w:rPr>
                <w:rFonts w:ascii="TH SarabunPSK" w:hAnsi="TH SarabunPSK" w:cs="TH SarabunPSK" w:hint="cs"/>
                <w:sz w:val="28"/>
              </w:rPr>
              <w:t>,</w:t>
            </w:r>
            <w:r w:rsidR="004A1734" w:rsidRPr="008A71B9">
              <w:rPr>
                <w:rFonts w:ascii="TH SarabunPSK" w:hAnsi="TH SarabunPSK" w:cs="TH SarabunPSK" w:hint="cs"/>
                <w:sz w:val="28"/>
              </w:rPr>
              <w:t>4</w:t>
            </w:r>
            <w:r w:rsidRPr="008A71B9">
              <w:rPr>
                <w:rFonts w:ascii="TH SarabunPSK" w:hAnsi="TH SarabunPSK" w:cs="TH SarabunPSK" w:hint="cs"/>
                <w:sz w:val="28"/>
              </w:rPr>
              <w:t>00</w:t>
            </w:r>
          </w:p>
        </w:tc>
      </w:tr>
      <w:tr w:rsidR="00C50E8F" w:rsidRPr="008A71B9" w14:paraId="2FDBF367" w14:textId="77777777" w:rsidTr="00F47683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E6F" w14:textId="77777777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23A1" w14:textId="4BF2E49E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A4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หนา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80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แกรม (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500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แผ่น/รีม)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AA006" w14:textId="14425B76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proofErr w:type="gramStart"/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5</w:t>
            </w:r>
            <w:r w:rsidR="00C50E8F"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  </w:t>
            </w:r>
            <w:r w:rsidR="00C50E8F"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ห่อ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9B311" w14:textId="719C59C8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3F15" w14:textId="5741E6CB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485</w:t>
            </w:r>
          </w:p>
        </w:tc>
      </w:tr>
      <w:tr w:rsidR="00C50E8F" w:rsidRPr="008A71B9" w14:paraId="395D8BC7" w14:textId="77777777" w:rsidTr="00850F8F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8A1D" w14:textId="77777777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5040" w14:textId="5A8957E4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ชุดหมึก </w:t>
            </w:r>
            <w:r w:rsidRPr="008A71B9">
              <w:rPr>
                <w:rFonts w:ascii="TH SarabunPSK" w:hAnsi="TH SarabunPSK" w:cs="TH SarabunPSK" w:hint="cs"/>
                <w:sz w:val="28"/>
              </w:rPr>
              <w:t>Brother 4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9FA9" w14:textId="5AD4A9EE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4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EC43" w14:textId="17DA42FA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A652" w14:textId="09324E75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1,200</w:t>
            </w:r>
          </w:p>
        </w:tc>
      </w:tr>
      <w:tr w:rsidR="00C50E8F" w:rsidRPr="008A71B9" w14:paraId="5234E6DF" w14:textId="77777777" w:rsidTr="00A054FE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3206" w14:textId="77777777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FD21" w14:textId="354B2553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ค่าจ้างทำเอกสาร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9283" w14:textId="66EA92D5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 xml:space="preserve">1 </w:t>
            </w:r>
            <w:r w:rsidR="00A53D7E" w:rsidRPr="008A71B9">
              <w:rPr>
                <w:rFonts w:ascii="TH SarabunPSK" w:eastAsia="Calibri" w:hAnsi="TH SarabunPSK" w:cs="TH SarabunPSK" w:hint="cs"/>
                <w:sz w:val="28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5EB" w14:textId="175F7F19" w:rsidR="00C50E8F" w:rsidRPr="008A71B9" w:rsidRDefault="00D92569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5</w:t>
            </w:r>
            <w:r w:rsidR="00E16DC0" w:rsidRPr="008A71B9">
              <w:rPr>
                <w:rFonts w:ascii="TH SarabunPSK" w:eastAsia="Calibri" w:hAnsi="TH SarabunPSK" w:cs="TH SarabunPSK" w:hint="cs"/>
                <w:sz w:val="28"/>
              </w:rPr>
              <w:t>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9967" w14:textId="247DB5A2" w:rsidR="00C50E8F" w:rsidRPr="008A71B9" w:rsidRDefault="001E51ED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5</w:t>
            </w:r>
            <w:r w:rsidR="00E16DC0" w:rsidRPr="008A71B9">
              <w:rPr>
                <w:rFonts w:ascii="TH SarabunPSK" w:eastAsia="Calibri" w:hAnsi="TH SarabunPSK" w:cs="TH SarabunPSK" w:hint="cs"/>
                <w:sz w:val="28"/>
              </w:rPr>
              <w:t>,000</w:t>
            </w:r>
          </w:p>
        </w:tc>
      </w:tr>
      <w:tr w:rsidR="00A53D7E" w:rsidRPr="008A71B9" w14:paraId="503812E2" w14:textId="77777777" w:rsidTr="00A054FE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88E3" w14:textId="123938A7" w:rsidR="00A53D7E" w:rsidRPr="008A71B9" w:rsidRDefault="00A53D7E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12C" w14:textId="47404731" w:rsidR="00A53D7E" w:rsidRPr="008A71B9" w:rsidRDefault="00A53D7E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เครื่องทำลายเอกสาร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BD42" w14:textId="0F1E6C85" w:rsidR="00A53D7E" w:rsidRPr="008A71B9" w:rsidRDefault="00A53D7E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1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เครื่อง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043" w14:textId="68D0F2D2" w:rsidR="00A53D7E" w:rsidRPr="008A71B9" w:rsidRDefault="00F810B2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4</w:t>
            </w:r>
            <w:r w:rsidR="00A53D7E" w:rsidRPr="008A71B9">
              <w:rPr>
                <w:rFonts w:ascii="TH SarabunPSK" w:eastAsia="Calibri" w:hAnsi="TH SarabunPSK" w:cs="TH SarabunPSK" w:hint="cs"/>
                <w:sz w:val="28"/>
              </w:rPr>
              <w:t>,</w:t>
            </w:r>
            <w:r w:rsidRPr="008A71B9">
              <w:rPr>
                <w:rFonts w:ascii="TH SarabunPSK" w:eastAsia="Calibri" w:hAnsi="TH SarabunPSK" w:cs="TH SarabunPSK" w:hint="cs"/>
                <w:sz w:val="28"/>
              </w:rPr>
              <w:t>5</w:t>
            </w:r>
            <w:r w:rsidR="00A53D7E" w:rsidRPr="008A71B9">
              <w:rPr>
                <w:rFonts w:ascii="TH SarabunPSK" w:eastAsia="Calibri" w:hAnsi="TH SarabunPSK" w:cs="TH SarabunPSK" w:hint="cs"/>
                <w:sz w:val="28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F886" w14:textId="0DE6F600" w:rsidR="00A53D7E" w:rsidRPr="008A71B9" w:rsidRDefault="00F810B2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4</w:t>
            </w:r>
            <w:r w:rsidR="00A53D7E" w:rsidRPr="008A71B9">
              <w:rPr>
                <w:rFonts w:ascii="TH SarabunPSK" w:eastAsia="Calibri" w:hAnsi="TH SarabunPSK" w:cs="TH SarabunPSK" w:hint="cs"/>
                <w:sz w:val="28"/>
              </w:rPr>
              <w:t>,</w:t>
            </w:r>
            <w:r w:rsidRPr="008A71B9">
              <w:rPr>
                <w:rFonts w:ascii="TH SarabunPSK" w:eastAsia="Calibri" w:hAnsi="TH SarabunPSK" w:cs="TH SarabunPSK" w:hint="cs"/>
                <w:sz w:val="28"/>
              </w:rPr>
              <w:t>5</w:t>
            </w:r>
            <w:r w:rsidR="00A53D7E" w:rsidRPr="008A71B9">
              <w:rPr>
                <w:rFonts w:ascii="TH SarabunPSK" w:eastAsia="Calibri" w:hAnsi="TH SarabunPSK" w:cs="TH SarabunPSK" w:hint="cs"/>
                <w:sz w:val="28"/>
              </w:rPr>
              <w:t>00</w:t>
            </w:r>
          </w:p>
        </w:tc>
      </w:tr>
      <w:tr w:rsidR="00C50E8F" w:rsidRPr="008A71B9" w14:paraId="26208C58" w14:textId="77777777" w:rsidTr="00A054FE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B9D5" w14:textId="682BF5A7" w:rsidR="00C50E8F" w:rsidRPr="008A71B9" w:rsidRDefault="00A53D7E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FE44" w14:textId="350E1F25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ค่าจ้างทำป้ายไวนิล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109" w14:textId="2C65337B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 xml:space="preserve">1 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0F1" w14:textId="3BA43C7D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2,000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9A5" w14:textId="143B1DBE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2,000</w:t>
            </w:r>
          </w:p>
        </w:tc>
      </w:tr>
      <w:tr w:rsidR="00C50E8F" w:rsidRPr="008A71B9" w14:paraId="022EC576" w14:textId="77777777" w:rsidTr="00850F8F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ECC6" w14:textId="2352C9B3" w:rsidR="00C50E8F" w:rsidRPr="008A71B9" w:rsidRDefault="00A53D7E" w:rsidP="00C50E8F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A20" w14:textId="486FB570" w:rsidR="00C50E8F" w:rsidRPr="008A71B9" w:rsidRDefault="00C50E8F" w:rsidP="00C50E8F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ชุดเครื่องประกอบพิธี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A36" w14:textId="28A4B78A" w:rsidR="00C50E8F" w:rsidRPr="008A71B9" w:rsidRDefault="00C50E8F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proofErr w:type="gramStart"/>
            <w:r w:rsidRPr="008A71B9">
              <w:rPr>
                <w:rFonts w:ascii="TH SarabunPSK" w:hAnsi="TH SarabunPSK" w:cs="TH SarabunPSK" w:hint="cs"/>
                <w:sz w:val="28"/>
              </w:rPr>
              <w:t xml:space="preserve">1 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005" w14:textId="57509830" w:rsidR="00C50E8F" w:rsidRPr="008A71B9" w:rsidRDefault="007934F4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</w:t>
            </w:r>
            <w:r w:rsidR="00C50E8F" w:rsidRPr="008A71B9">
              <w:rPr>
                <w:rFonts w:ascii="TH SarabunPSK" w:hAnsi="TH SarabunPSK" w:cs="TH SarabunPSK" w:hint="cs"/>
                <w:sz w:val="28"/>
              </w:rPr>
              <w:t>,</w:t>
            </w:r>
            <w:r w:rsidRPr="008A71B9">
              <w:rPr>
                <w:rFonts w:ascii="TH SarabunPSK" w:hAnsi="TH SarabunPSK" w:cs="TH SarabunPSK" w:hint="cs"/>
                <w:sz w:val="28"/>
              </w:rPr>
              <w:t>0</w:t>
            </w:r>
            <w:r w:rsidR="00C50E8F" w:rsidRPr="008A71B9">
              <w:rPr>
                <w:rFonts w:ascii="TH SarabunPSK" w:hAnsi="TH SarabunPSK" w:cs="TH SarabunPSK" w:hint="cs"/>
                <w:sz w:val="28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E5A" w14:textId="4744B233" w:rsidR="00C50E8F" w:rsidRPr="008A71B9" w:rsidRDefault="007934F4" w:rsidP="00C50E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</w:t>
            </w:r>
            <w:r w:rsidR="00C50E8F" w:rsidRPr="008A71B9">
              <w:rPr>
                <w:rFonts w:ascii="TH SarabunPSK" w:hAnsi="TH SarabunPSK" w:cs="TH SarabunPSK" w:hint="cs"/>
                <w:sz w:val="28"/>
              </w:rPr>
              <w:t>,</w:t>
            </w:r>
            <w:r w:rsidRPr="008A71B9">
              <w:rPr>
                <w:rFonts w:ascii="TH SarabunPSK" w:hAnsi="TH SarabunPSK" w:cs="TH SarabunPSK" w:hint="cs"/>
                <w:sz w:val="28"/>
              </w:rPr>
              <w:t>0</w:t>
            </w:r>
            <w:r w:rsidR="00C50E8F" w:rsidRPr="008A71B9">
              <w:rPr>
                <w:rFonts w:ascii="TH SarabunPSK" w:hAnsi="TH SarabunPSK" w:cs="TH SarabunPSK" w:hint="cs"/>
                <w:sz w:val="28"/>
              </w:rPr>
              <w:t>00</w:t>
            </w:r>
          </w:p>
        </w:tc>
      </w:tr>
      <w:tr w:rsidR="00C50E8F" w:rsidRPr="008A71B9" w14:paraId="367D2AD4" w14:textId="77777777" w:rsidTr="00850F8F">
        <w:trPr>
          <w:jc w:val="center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ED46" w14:textId="77777777" w:rsidR="00C50E8F" w:rsidRPr="008A71B9" w:rsidRDefault="00C50E8F" w:rsidP="00C50E8F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31F" w14:textId="5100FD46" w:rsidR="00C50E8F" w:rsidRPr="008A71B9" w:rsidRDefault="00E16DC0" w:rsidP="00C50E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29</w:t>
            </w:r>
            <w:r w:rsidR="00C50E8F"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,</w:t>
            </w:r>
            <w:r w:rsidR="007934F4"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5</w:t>
            </w: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85</w:t>
            </w:r>
          </w:p>
        </w:tc>
      </w:tr>
    </w:tbl>
    <w:p w14:paraId="3F6136B7" w14:textId="375C25EB" w:rsidR="005B5F90" w:rsidRPr="008A71B9" w:rsidRDefault="005B5F90" w:rsidP="005B5F90">
      <w:pPr>
        <w:spacing w:after="120" w:line="20" w:lineRule="atLeast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3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พัฒนาการเรียนการสอนตามหลักสูตรโรงเรียนมาตรฐานสากล</w:t>
      </w:r>
    </w:p>
    <w:tbl>
      <w:tblPr>
        <w:tblpPr w:leftFromText="180" w:rightFromText="180" w:vertAnchor="text" w:horzAnchor="margin" w:tblpXSpec="center" w:tblpY="288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5B5F90" w:rsidRPr="008A71B9" w14:paraId="3D309FAA" w14:textId="77777777" w:rsidTr="005B5F90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DA35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0EC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8403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จำนวน</w:t>
            </w:r>
          </w:p>
          <w:p w14:paraId="005575D5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0E7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ราคา</w:t>
            </w:r>
          </w:p>
          <w:p w14:paraId="3F79246C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17AE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</w:t>
            </w:r>
          </w:p>
          <w:p w14:paraId="64D43CE2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เป็นเงิน</w:t>
            </w:r>
          </w:p>
        </w:tc>
      </w:tr>
      <w:tr w:rsidR="005B5F90" w:rsidRPr="008A71B9" w14:paraId="0CF673EF" w14:textId="77777777" w:rsidTr="005B5F9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660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DA4" w14:textId="77777777" w:rsidR="005B5F90" w:rsidRPr="008A71B9" w:rsidRDefault="005B5F90" w:rsidP="00850F8F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ค่าไวนิล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30255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140</w:t>
            </w: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 xml:space="preserve">  </w:t>
            </w: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D43FB" w14:textId="77777777" w:rsidR="005B5F90" w:rsidRPr="008A71B9" w:rsidRDefault="005B5F90" w:rsidP="00850F8F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CA81" w14:textId="19108E97" w:rsidR="005B5F90" w:rsidRPr="008A71B9" w:rsidRDefault="008A71B9" w:rsidP="00850F8F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14</w:t>
            </w:r>
            <w:r w:rsidR="005B5F90"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,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000</w:t>
            </w:r>
          </w:p>
        </w:tc>
      </w:tr>
      <w:tr w:rsidR="00E16DC0" w:rsidRPr="008A71B9" w14:paraId="43E00E62" w14:textId="77777777" w:rsidTr="00CE2FCC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4CB9" w14:textId="77777777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B23A" w14:textId="77777777" w:rsidR="00E16DC0" w:rsidRPr="008A71B9" w:rsidRDefault="00E16DC0" w:rsidP="00E16DC0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กระดาษการ์ดขาวหนา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120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แกรม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A4 </w:t>
            </w:r>
          </w:p>
          <w:p w14:paraId="1CEE3831" w14:textId="369D32BD" w:rsidR="00E16DC0" w:rsidRPr="008A71B9" w:rsidRDefault="00E16DC0" w:rsidP="00E16DC0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(100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แผ่น/ห่อ)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6140" w14:textId="47B04411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3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FF5" w14:textId="50301DFC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BFA5" w14:textId="60FB3645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300</w:t>
            </w:r>
          </w:p>
        </w:tc>
      </w:tr>
      <w:tr w:rsidR="00E16DC0" w:rsidRPr="008A71B9" w14:paraId="2D4DBE5F" w14:textId="77777777" w:rsidTr="005B5F9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F98" w14:textId="77777777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FD60" w14:textId="205DDA39" w:rsidR="00E16DC0" w:rsidRPr="008A71B9" w:rsidRDefault="00E16DC0" w:rsidP="00E16DC0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s/>
              </w:rPr>
              <w:t xml:space="preserve">หมึกเติม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>CANON 100 ML</w:t>
            </w:r>
            <w:r w:rsidRPr="008A71B9">
              <w:rPr>
                <w:rFonts w:ascii="TH SarabunPSK" w:hAnsi="TH SarabunPSK" w:cs="TH SarabunPSK" w:hint="cs"/>
              </w:rPr>
              <w:t xml:space="preserve"> </w:t>
            </w:r>
            <w:r w:rsidRPr="008A71B9">
              <w:rPr>
                <w:rFonts w:ascii="TH SarabunPSK" w:hAnsi="TH SarabunPSK" w:cs="TH SarabunPSK" w:hint="cs"/>
                <w:cs/>
              </w:rPr>
              <w:t>ครบสี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4136" w14:textId="4B89786D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FD7" w14:textId="73DDBE84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290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22C" w14:textId="1CE2D4C0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1,160</w:t>
            </w:r>
          </w:p>
        </w:tc>
      </w:tr>
      <w:tr w:rsidR="00E16DC0" w:rsidRPr="008A71B9" w14:paraId="5266551A" w14:textId="77777777" w:rsidTr="005B5F9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1AEE" w14:textId="77777777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CD3" w14:textId="64B06213" w:rsidR="00E16DC0" w:rsidRPr="008A71B9" w:rsidRDefault="00E16DC0" w:rsidP="004A1734">
            <w:pPr>
              <w:spacing w:after="0" w:line="240" w:lineRule="auto"/>
              <w:jc w:val="both"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  <w:proofErr w:type="spellStart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ฟิว</w:t>
            </w:r>
            <w:proofErr w:type="spellEnd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เจอร์บอร์ดขนาด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65*122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659E" w14:textId="762B3887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2581" w14:textId="73247E1D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48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E2A" w14:textId="5A070E1A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6,720</w:t>
            </w:r>
          </w:p>
        </w:tc>
      </w:tr>
      <w:tr w:rsidR="00E16DC0" w:rsidRPr="008A71B9" w14:paraId="0A2FE2CE" w14:textId="77777777" w:rsidTr="005B5F90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3731" w14:textId="77777777" w:rsidR="00E16DC0" w:rsidRPr="008A71B9" w:rsidRDefault="00E16DC0" w:rsidP="00E16DC0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BBE" w14:textId="77777777" w:rsidR="00E16DC0" w:rsidRPr="008A71B9" w:rsidRDefault="00E16DC0" w:rsidP="00E16DC0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23</w:t>
            </w: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,</w:t>
            </w: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926</w:t>
            </w:r>
          </w:p>
        </w:tc>
      </w:tr>
    </w:tbl>
    <w:p w14:paraId="17F38C6B" w14:textId="19186D64" w:rsidR="00990D42" w:rsidRPr="008A71B9" w:rsidRDefault="00990D42" w:rsidP="00990D42">
      <w:pP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กิจกรรมที่ </w:t>
      </w:r>
      <w:r w:rsidR="005B5F90" w:rsidRPr="008A71B9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4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พัฒนาการจัดการเรียนรู้เรียนรวม  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8A71B9" w14:paraId="17F92F56" w14:textId="77777777" w:rsidTr="005B5F90">
        <w:trPr>
          <w:trHeight w:val="64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8A71B9" w:rsidRDefault="00D816BA" w:rsidP="006478F0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30F79" w:rsidRPr="008A71B9" w14:paraId="17F92F5C" w14:textId="77777777" w:rsidTr="002A433D">
        <w:trPr>
          <w:trHeight w:val="20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7" w14:textId="0CB316B9" w:rsidR="00C30F79" w:rsidRPr="008A71B9" w:rsidRDefault="00C30F79" w:rsidP="00C30F79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8" w14:textId="3750CC06" w:rsidR="00C30F79" w:rsidRPr="008A71B9" w:rsidRDefault="00C30F79" w:rsidP="00C30F79">
            <w:pPr>
              <w:spacing w:after="0" w:line="20" w:lineRule="atLeast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A4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หนา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80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แกรม (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500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แผ่น/รีม)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92F59" w14:textId="537D3814" w:rsidR="00C30F79" w:rsidRPr="008A71B9" w:rsidRDefault="000F482D" w:rsidP="00C30F79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proofErr w:type="gramStart"/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1</w:t>
            </w:r>
            <w:r w:rsidR="00C30F79"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0  </w:t>
            </w:r>
            <w:r w:rsidR="00C30F79"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ห่อ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92F5A" w14:textId="630DD1B5" w:rsidR="00C30F79" w:rsidRPr="008A71B9" w:rsidRDefault="00C30F79" w:rsidP="00C30F79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B" w14:textId="1DE1521B" w:rsidR="00C30F79" w:rsidRPr="008A71B9" w:rsidRDefault="000F482D" w:rsidP="00C30F79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970</w:t>
            </w:r>
          </w:p>
        </w:tc>
      </w:tr>
      <w:tr w:rsidR="000F482D" w:rsidRPr="008A71B9" w14:paraId="17F92F62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D" w14:textId="6A8D3CE1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4E5860EC" w:rsidR="000F482D" w:rsidRPr="008A71B9" w:rsidRDefault="000F482D" w:rsidP="000F482D">
            <w:pPr>
              <w:tabs>
                <w:tab w:val="left" w:pos="2964"/>
              </w:tabs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ลวดเย็บเบอร์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10 MAX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กล่องใหญ่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2F8B1FAB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074AA61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55D3427B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480</w:t>
            </w:r>
          </w:p>
        </w:tc>
      </w:tr>
      <w:tr w:rsidR="000F482D" w:rsidRPr="008A71B9" w14:paraId="17F92F68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3" w14:textId="19E82C2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24AA5F5F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 xml:space="preserve">กาว </w:t>
            </w:r>
            <w:r w:rsidRPr="008A71B9">
              <w:rPr>
                <w:rFonts w:ascii="TH SarabunPSK" w:eastAsia="Calibri" w:hAnsi="TH SarabunPSK" w:cs="TH SarabunPSK" w:hint="cs"/>
                <w:sz w:val="28"/>
              </w:rPr>
              <w:t>UHU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แท่งขนาด </w:t>
            </w:r>
            <w:r w:rsidRPr="008A71B9">
              <w:rPr>
                <w:rFonts w:ascii="TH SarabunPSK" w:eastAsia="Calibri" w:hAnsi="TH SarabunPSK" w:cs="TH SarabunPSK" w:hint="cs"/>
                <w:sz w:val="28"/>
              </w:rPr>
              <w:t xml:space="preserve">40 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กรัม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37198E90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10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6A7EF5FD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95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23AFD649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950</w:t>
            </w:r>
          </w:p>
        </w:tc>
      </w:tr>
      <w:tr w:rsidR="000F482D" w:rsidRPr="008A71B9" w14:paraId="17F92F6E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9" w14:textId="0C5DAD5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2BBC6D29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กาวสองหน้าบางขนาด 1/2 นิ้ว ( 12 </w:t>
            </w:r>
            <w:r w:rsidRPr="008A71B9">
              <w:rPr>
                <w:rFonts w:ascii="TH SarabunPSK" w:hAnsi="TH SarabunPSK" w:cs="TH SarabunPSK" w:hint="cs"/>
                <w:sz w:val="28"/>
              </w:rPr>
              <w:t>mm.)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6ED50A89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10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085362CD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3F3715A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200</w:t>
            </w:r>
          </w:p>
        </w:tc>
      </w:tr>
      <w:tr w:rsidR="000F482D" w:rsidRPr="008A71B9" w14:paraId="17F92F74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F" w14:textId="6F89248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2391029B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กาวสองหน้าบางขนาด 3/4 นิ้ว ( 18 </w:t>
            </w:r>
            <w:r w:rsidRPr="008A71B9">
              <w:rPr>
                <w:rFonts w:ascii="TH SarabunPSK" w:hAnsi="TH SarabunPSK" w:cs="TH SarabunPSK" w:hint="cs"/>
                <w:sz w:val="28"/>
              </w:rPr>
              <w:t>mm.)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24580A29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5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47FF589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10B337A9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150</w:t>
            </w:r>
          </w:p>
        </w:tc>
      </w:tr>
      <w:tr w:rsidR="000F482D" w:rsidRPr="008A71B9" w14:paraId="17F92F7A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5" w14:textId="155CA07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5229CFEB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ลวดเสียบ </w:t>
            </w:r>
            <w:r w:rsidRPr="008A71B9">
              <w:rPr>
                <w:rFonts w:ascii="TH SarabunPSK" w:hAnsi="TH SarabunPSK" w:cs="TH SarabunPSK" w:hint="cs"/>
                <w:sz w:val="28"/>
              </w:rPr>
              <w:t>No.00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59FD0BD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20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7038F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3B61C8F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300</w:t>
            </w:r>
          </w:p>
        </w:tc>
      </w:tr>
      <w:tr w:rsidR="000F482D" w:rsidRPr="008A71B9" w14:paraId="17F92F92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D" w14:textId="6F2EF0D9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E" w14:textId="7DE6D9ED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>สติ๊กเกอร์ใสแผ่นใหญ่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F" w14:textId="11CC1E58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20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0" w14:textId="5DFF59B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91" w14:textId="57CC35A8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400</w:t>
            </w:r>
          </w:p>
        </w:tc>
      </w:tr>
      <w:tr w:rsidR="000F482D" w:rsidRPr="008A71B9" w14:paraId="053E7A96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3B24" w14:textId="502426AE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A42E" w14:textId="30B457E5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>คลิปหนีบดำเบอร์ 110 (12 ตัว/กล่อง)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32DB" w14:textId="119CC58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10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39A" w14:textId="4651D37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7ED4" w14:textId="4C2B0BE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280</w:t>
            </w:r>
          </w:p>
        </w:tc>
      </w:tr>
      <w:tr w:rsidR="000F482D" w:rsidRPr="008A71B9" w14:paraId="07F7E767" w14:textId="77777777" w:rsidTr="005B5F90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D146" w14:textId="4C75103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5294" w14:textId="2A752857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28"/>
                <w:cs/>
              </w:rPr>
            </w:pPr>
            <w:proofErr w:type="spellStart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ฟิว</w:t>
            </w:r>
            <w:proofErr w:type="spellEnd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เจอร์บอร์ดขนาด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65*122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40A" w14:textId="5D4110A1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1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0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 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93D" w14:textId="73915610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48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2F8C" w14:textId="648A7F5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480</w:t>
            </w:r>
          </w:p>
        </w:tc>
      </w:tr>
      <w:tr w:rsidR="000F482D" w:rsidRPr="008A71B9" w14:paraId="17F92FE3" w14:textId="77777777" w:rsidTr="005B5F90">
        <w:trPr>
          <w:jc w:val="center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0F482D" w:rsidRPr="008A71B9" w:rsidRDefault="000F482D" w:rsidP="000F482D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color w:val="FF0000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28C908FA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4,210</w:t>
            </w:r>
          </w:p>
        </w:tc>
      </w:tr>
    </w:tbl>
    <w:p w14:paraId="1809F58C" w14:textId="77777777" w:rsidR="001448C5" w:rsidRPr="008A71B9" w:rsidRDefault="001448C5" w:rsidP="00C23A64">
      <w:pPr>
        <w:spacing w:after="0" w:line="20" w:lineRule="atLeast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1E3909FC" w14:textId="09FDA357" w:rsidR="00990D42" w:rsidRPr="008A71B9" w:rsidRDefault="00990D42" w:rsidP="00990D42">
      <w:pPr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</w:t>
      </w:r>
      <w:r w:rsidR="005B5F90" w:rsidRPr="008A71B9"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  <w:t>5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 นิเทศการจัดการเรียนการสอน</w:t>
      </w:r>
    </w:p>
    <w:tbl>
      <w:tblPr>
        <w:tblW w:w="8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4A4BAF" w:rsidRPr="008A71B9" w14:paraId="372E923E" w14:textId="77777777" w:rsidTr="00252462">
        <w:trPr>
          <w:trHeight w:val="647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3FF3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3F9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C102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2C970A06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46AC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706C0631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75E4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7355A1D6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A4BAF" w:rsidRPr="008A71B9" w14:paraId="6F34E794" w14:textId="77777777" w:rsidTr="00252462">
        <w:trPr>
          <w:trHeight w:val="20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25F9" w14:textId="77777777" w:rsidR="004A4BAF" w:rsidRPr="008A71B9" w:rsidRDefault="004A4BAF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85F1" w14:textId="48558753" w:rsidR="004A4BAF" w:rsidRPr="008A71B9" w:rsidRDefault="000F482D" w:rsidP="00252462">
            <w:pPr>
              <w:spacing w:after="0" w:line="20" w:lineRule="atLeast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ค่าตอบแทนวิทยากร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D4923" w14:textId="1B7BC544" w:rsidR="004A4BAF" w:rsidRPr="008A71B9" w:rsidRDefault="000F482D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 xml:space="preserve">3 </w:t>
            </w:r>
            <w:r w:rsidRPr="008A71B9">
              <w:rPr>
                <w:rFonts w:ascii="TH SarabunPSK" w:eastAsia="Calibri" w:hAnsi="TH SarabunPSK" w:cs="TH SarabunPSK" w:hint="cs"/>
                <w:sz w:val="28"/>
                <w:cs/>
              </w:rPr>
              <w:t>ชั่วโมง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BB4B6" w14:textId="4A6AA73A" w:rsidR="004A4BAF" w:rsidRPr="008A71B9" w:rsidRDefault="000F482D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5A4C" w14:textId="71BF66EF" w:rsidR="004A4BAF" w:rsidRPr="008A71B9" w:rsidRDefault="000F482D" w:rsidP="00252462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sz w:val="28"/>
              </w:rPr>
              <w:t>2,400</w:t>
            </w:r>
          </w:p>
        </w:tc>
      </w:tr>
      <w:tr w:rsidR="000F482D" w:rsidRPr="008A71B9" w14:paraId="2068E1A1" w14:textId="77777777" w:rsidTr="00056453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E07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06B8" w14:textId="0720234F" w:rsidR="000F482D" w:rsidRPr="008A71B9" w:rsidRDefault="000F482D" w:rsidP="000F482D">
            <w:pPr>
              <w:tabs>
                <w:tab w:val="left" w:pos="2964"/>
              </w:tabs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กระดาษ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A4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หนา 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80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แกรม (</w:t>
            </w:r>
            <w:r w:rsidRPr="008A71B9">
              <w:rPr>
                <w:rFonts w:ascii="TH SarabunPSK" w:hAnsi="TH SarabunPSK" w:cs="TH SarabunPSK" w:hint="cs"/>
                <w:sz w:val="28"/>
              </w:rPr>
              <w:t xml:space="preserve">500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แผ่น/รีม)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BB6D" w14:textId="411642C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proofErr w:type="gramStart"/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 xml:space="preserve">10  </w:t>
            </w: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ห่อ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124BB" w14:textId="048F63EA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F57E" w14:textId="57F14F26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  <w:t>970</w:t>
            </w:r>
          </w:p>
        </w:tc>
      </w:tr>
      <w:tr w:rsidR="000F482D" w:rsidRPr="008A71B9" w14:paraId="534F12C9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4E4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C301" w14:textId="5AB4CED7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กระดาษกาวย่นขนาด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1.5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0B9" w14:textId="657007A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20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 xml:space="preserve">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E5D" w14:textId="15E1E9E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D182" w14:textId="16D64BA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600</w:t>
            </w:r>
          </w:p>
        </w:tc>
      </w:tr>
      <w:tr w:rsidR="000F482D" w:rsidRPr="008A71B9" w14:paraId="32EDB5F2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8974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F837" w14:textId="36205919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แท่นตัดเทปใส ( ใส่แกนใหญ่)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1DFE" w14:textId="5753A5D8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1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BBE" w14:textId="2DBFF578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B0C7" w14:textId="1D5E64F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120</w:t>
            </w:r>
          </w:p>
        </w:tc>
      </w:tr>
      <w:tr w:rsidR="000F482D" w:rsidRPr="008A71B9" w14:paraId="2F2C9E3B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D982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2CD6" w14:textId="76989CBA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เทปใสขนาด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1/2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นิ้ว (แกนใหญ่)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B11" w14:textId="57C1881A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10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6F2D" w14:textId="368F231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ED70" w14:textId="2C41F46F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280</w:t>
            </w:r>
          </w:p>
        </w:tc>
      </w:tr>
      <w:tr w:rsidR="000F482D" w:rsidRPr="008A71B9" w14:paraId="24008C0A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0E48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B9A0" w14:textId="794B204F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คัต</w:t>
            </w:r>
            <w:proofErr w:type="spellStart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เต</w:t>
            </w:r>
            <w:proofErr w:type="spellEnd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อร์ใหญ่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 xml:space="preserve"> MESA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DDF5" w14:textId="52237CAC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6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C7A2" w14:textId="3672A3A2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8492" w14:textId="66FC4CD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330</w:t>
            </w:r>
          </w:p>
        </w:tc>
      </w:tr>
      <w:tr w:rsidR="000F482D" w:rsidRPr="008A71B9" w14:paraId="542EE465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B8C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161" w14:textId="781C25B9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ใบมีดคัต</w:t>
            </w:r>
            <w:proofErr w:type="spellStart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เต</w:t>
            </w:r>
            <w:proofErr w:type="spellEnd"/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อร์ใหญ่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BFB5" w14:textId="6AE019B3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6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8CF" w14:textId="3246CCA8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FD0" w14:textId="612620C5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120</w:t>
            </w:r>
          </w:p>
        </w:tc>
      </w:tr>
      <w:tr w:rsidR="000F482D" w:rsidRPr="008A71B9" w14:paraId="3F61FAF5" w14:textId="77777777" w:rsidTr="00252462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B9F" w14:textId="7777777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28"/>
                <w:cs/>
              </w:rPr>
            </w:pPr>
            <w:r w:rsidRPr="008A71B9">
              <w:rPr>
                <w:rFonts w:ascii="TH SarabunPSK" w:eastAsia="SimSun" w:hAnsi="TH SarabunPSK" w:cs="TH SarabunPSK" w:hint="cs"/>
                <w:sz w:val="28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2FEF" w14:textId="0EC41A4F" w:rsidR="000F482D" w:rsidRPr="008A71B9" w:rsidRDefault="000F482D" w:rsidP="000F482D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แฟ้มห่วงสันกว้าง 2 นิ้วขนาด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>A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4 / 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</w:rPr>
              <w:t>F</w:t>
            </w:r>
            <w:r w:rsidRPr="008A71B9">
              <w:rPr>
                <w:rFonts w:ascii="TH SarabunPSK" w:hAnsi="TH SarabunPSK" w:cs="TH SarabunPSK" w:hint="cs"/>
                <w:color w:val="000000"/>
                <w:sz w:val="28"/>
                <w:cs/>
              </w:rPr>
              <w:t>4 ( สี 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E779" w14:textId="1431FC0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 xml:space="preserve">10 </w:t>
            </w:r>
            <w:r w:rsidRPr="008A71B9">
              <w:rPr>
                <w:rFonts w:ascii="TH SarabunPSK" w:hAnsi="TH SarabunPSK" w:cs="TH SarabunPSK" w:hint="cs"/>
                <w:sz w:val="28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EC57" w14:textId="5C9E5C47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836" w14:textId="4246F16D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sz w:val="28"/>
              </w:rPr>
            </w:pPr>
            <w:r w:rsidRPr="008A71B9">
              <w:rPr>
                <w:rFonts w:ascii="TH SarabunPSK" w:hAnsi="TH SarabunPSK" w:cs="TH SarabunPSK" w:hint="cs"/>
                <w:sz w:val="28"/>
              </w:rPr>
              <w:t>850</w:t>
            </w:r>
          </w:p>
        </w:tc>
      </w:tr>
      <w:tr w:rsidR="000F482D" w:rsidRPr="008A71B9" w14:paraId="5F2E33A3" w14:textId="77777777" w:rsidTr="00252462">
        <w:trPr>
          <w:jc w:val="center"/>
        </w:trPr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D56" w14:textId="77777777" w:rsidR="000F482D" w:rsidRPr="008A71B9" w:rsidRDefault="000F482D" w:rsidP="000F482D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color w:val="FF0000"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62DA" w14:textId="2DD84D41" w:rsidR="000F482D" w:rsidRPr="008A71B9" w:rsidRDefault="000F482D" w:rsidP="000F482D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</w:rPr>
              <w:t>5,670</w:t>
            </w:r>
          </w:p>
        </w:tc>
      </w:tr>
    </w:tbl>
    <w:p w14:paraId="17F93115" w14:textId="77777777" w:rsidR="00277E65" w:rsidRPr="008A71B9" w:rsidRDefault="00277E65" w:rsidP="00990D4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1E7248A" w14:textId="7ED09A52" w:rsidR="008D6B14" w:rsidRPr="008A71B9" w:rsidRDefault="008D6B14" w:rsidP="008D6B14">
      <w:pPr>
        <w:spacing w:after="160" w:line="259" w:lineRule="auto"/>
        <w:rPr>
          <w:rFonts w:ascii="TH SarabunPSK" w:eastAsia="Calibri" w:hAnsi="TH SarabunPSK" w:cs="TH SarabunPSK" w:hint="cs"/>
          <w:b/>
          <w:bCs/>
          <w:sz w:val="32"/>
          <w:szCs w:val="32"/>
          <w:cs/>
        </w:rPr>
      </w:pP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="005B5F90" w:rsidRPr="008A71B9">
        <w:rPr>
          <w:rFonts w:ascii="TH SarabunPSK" w:eastAsia="Calibri" w:hAnsi="TH SarabunPSK" w:cs="TH SarabunPSK" w:hint="cs"/>
          <w:b/>
          <w:bCs/>
          <w:sz w:val="32"/>
          <w:szCs w:val="32"/>
        </w:rPr>
        <w:t>6</w:t>
      </w:r>
      <w:r w:rsidRPr="008A71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71B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ซ่อมบำรุง</w:t>
      </w:r>
    </w:p>
    <w:tbl>
      <w:tblPr>
        <w:tblpPr w:leftFromText="180" w:rightFromText="180" w:vertAnchor="text" w:tblpXSpec="center" w:tblpY="1"/>
        <w:tblOverlap w:val="never"/>
        <w:tblW w:w="8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923"/>
        <w:gridCol w:w="1342"/>
        <w:gridCol w:w="1129"/>
        <w:gridCol w:w="1107"/>
      </w:tblGrid>
      <w:tr w:rsidR="008D6B14" w:rsidRPr="008A71B9" w14:paraId="32BCFB68" w14:textId="77777777" w:rsidTr="005B5F90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B932" w14:textId="77777777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eastAsia="SimSun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รายการที่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7EC4" w14:textId="77777777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099C" w14:textId="77777777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จำนวน(หน่วย)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686F" w14:textId="77777777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ราคาต่อหน่วย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3E18" w14:textId="77777777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ราคารวม</w:t>
            </w:r>
          </w:p>
        </w:tc>
      </w:tr>
      <w:tr w:rsidR="008D6B14" w:rsidRPr="008A71B9" w14:paraId="059B0415" w14:textId="77777777" w:rsidTr="005B5F90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2B6" w14:textId="5453349C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eastAsia="SimSun" w:hAnsi="TH SarabunPSK" w:cs="TH SarabunPSK" w:hint="cs"/>
                <w:color w:val="000000" w:themeColor="text1"/>
                <w:sz w:val="28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FFFF" w14:textId="77777777" w:rsidR="008D6B14" w:rsidRPr="008A71B9" w:rsidRDefault="008D6B14" w:rsidP="00DF6ACB">
            <w:pPr>
              <w:spacing w:after="0" w:line="20" w:lineRule="atLeast"/>
              <w:jc w:val="both"/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ซ่อมเครื่องปริ</w:t>
            </w:r>
            <w:proofErr w:type="spellStart"/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้นเต</w:t>
            </w:r>
            <w:proofErr w:type="spellEnd"/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อร์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B61A" w14:textId="2BCD0A79" w:rsidR="008D6B14" w:rsidRPr="008A71B9" w:rsidRDefault="000F482D" w:rsidP="00DF6ACB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4</w:t>
            </w:r>
            <w:r w:rsidR="008D6B14"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เครื่อง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BC77" w14:textId="75A01C5D" w:rsidR="008D6B14" w:rsidRPr="008A71B9" w:rsidRDefault="008D6B14" w:rsidP="00DF6ACB">
            <w:pPr>
              <w:spacing w:after="0" w:line="20" w:lineRule="atLeast"/>
              <w:jc w:val="center"/>
              <w:rPr>
                <w:rFonts w:ascii="TH SarabunPSK" w:eastAsia="Calibri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1</w:t>
            </w: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</w:t>
            </w: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703D7" w14:textId="4697E91A" w:rsidR="008D6B14" w:rsidRPr="008A71B9" w:rsidRDefault="000F482D" w:rsidP="00DF6ACB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 w:themeColor="text1"/>
                <w:sz w:val="28"/>
              </w:rPr>
            </w:pPr>
            <w:r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4</w:t>
            </w:r>
            <w:r w:rsidR="008D6B14" w:rsidRPr="008A71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,</w:t>
            </w:r>
            <w:r w:rsidR="008D6B14" w:rsidRPr="008A71B9">
              <w:rPr>
                <w:rFonts w:ascii="TH SarabunPSK" w:hAnsi="TH SarabunPSK" w:cs="TH SarabunPSK" w:hint="cs"/>
                <w:color w:val="000000" w:themeColor="text1"/>
                <w:sz w:val="28"/>
              </w:rPr>
              <w:t>000</w:t>
            </w:r>
          </w:p>
        </w:tc>
      </w:tr>
      <w:tr w:rsidR="008D6B14" w:rsidRPr="008A71B9" w14:paraId="6AFDF490" w14:textId="77777777" w:rsidTr="005B5F90"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5D37" w14:textId="77777777" w:rsidR="008D6B14" w:rsidRPr="008A71B9" w:rsidRDefault="008D6B14" w:rsidP="00DF6ACB">
            <w:pPr>
              <w:spacing w:after="0" w:line="20" w:lineRule="atLeast"/>
              <w:jc w:val="right"/>
              <w:rPr>
                <w:rFonts w:ascii="TH SarabunPSK" w:eastAsia="Calibri" w:hAnsi="TH SarabunPSK" w:cs="TH SarabunPSK" w:hint="cs"/>
                <w:b/>
                <w:bCs/>
                <w:sz w:val="28"/>
              </w:rPr>
            </w:pPr>
            <w:r w:rsidRPr="008A71B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รวมเงินทั้งสิ้น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AAD" w14:textId="0AEECAD3" w:rsidR="008D6B14" w:rsidRPr="008A71B9" w:rsidRDefault="000F482D" w:rsidP="00DF6ACB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</w:pPr>
            <w:r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</w:t>
            </w:r>
            <w:r w:rsidR="008D6B14" w:rsidRP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,</w:t>
            </w:r>
            <w:r w:rsidR="008A71B9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000</w:t>
            </w:r>
          </w:p>
        </w:tc>
      </w:tr>
    </w:tbl>
    <w:p w14:paraId="2B9C30B9" w14:textId="77777777" w:rsidR="008D6B14" w:rsidRPr="008A71B9" w:rsidRDefault="008D6B14" w:rsidP="008D6B14">
      <w:pPr>
        <w:spacing w:after="0" w:line="20" w:lineRule="atLeast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4C79A621" w14:textId="77777777" w:rsidR="008D6B14" w:rsidRPr="008A71B9" w:rsidRDefault="008D6B14" w:rsidP="00990D42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sectPr w:rsidR="008D6B14" w:rsidRPr="008A71B9" w:rsidSect="00DB4A8B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971545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06526"/>
    <w:rsid w:val="000137C8"/>
    <w:rsid w:val="00016AE9"/>
    <w:rsid w:val="00034414"/>
    <w:rsid w:val="000346D6"/>
    <w:rsid w:val="00044380"/>
    <w:rsid w:val="00045231"/>
    <w:rsid w:val="00045916"/>
    <w:rsid w:val="00055919"/>
    <w:rsid w:val="00060F7B"/>
    <w:rsid w:val="000638B1"/>
    <w:rsid w:val="0008648A"/>
    <w:rsid w:val="00094B4E"/>
    <w:rsid w:val="0009590E"/>
    <w:rsid w:val="000968E7"/>
    <w:rsid w:val="000A71C6"/>
    <w:rsid w:val="000B2BE6"/>
    <w:rsid w:val="000C3AEB"/>
    <w:rsid w:val="000C42E1"/>
    <w:rsid w:val="000E0840"/>
    <w:rsid w:val="000E5D08"/>
    <w:rsid w:val="000F482D"/>
    <w:rsid w:val="00113C15"/>
    <w:rsid w:val="00125CF9"/>
    <w:rsid w:val="001448C5"/>
    <w:rsid w:val="001469F7"/>
    <w:rsid w:val="0014713E"/>
    <w:rsid w:val="00167678"/>
    <w:rsid w:val="00176EAE"/>
    <w:rsid w:val="00177789"/>
    <w:rsid w:val="00180E0B"/>
    <w:rsid w:val="001840FC"/>
    <w:rsid w:val="0019641B"/>
    <w:rsid w:val="001A2DD3"/>
    <w:rsid w:val="001B4253"/>
    <w:rsid w:val="001B7461"/>
    <w:rsid w:val="001C389D"/>
    <w:rsid w:val="001D055C"/>
    <w:rsid w:val="001D4AC2"/>
    <w:rsid w:val="001D67C2"/>
    <w:rsid w:val="001D7BE8"/>
    <w:rsid w:val="001E0D6A"/>
    <w:rsid w:val="001E51ED"/>
    <w:rsid w:val="001E5BCF"/>
    <w:rsid w:val="001F1023"/>
    <w:rsid w:val="002015C7"/>
    <w:rsid w:val="002064D1"/>
    <w:rsid w:val="00206BA2"/>
    <w:rsid w:val="00212C13"/>
    <w:rsid w:val="00220B85"/>
    <w:rsid w:val="002308DA"/>
    <w:rsid w:val="00233631"/>
    <w:rsid w:val="00241519"/>
    <w:rsid w:val="002448DF"/>
    <w:rsid w:val="00247F86"/>
    <w:rsid w:val="0026386C"/>
    <w:rsid w:val="002662F1"/>
    <w:rsid w:val="0027039D"/>
    <w:rsid w:val="0027091B"/>
    <w:rsid w:val="00276294"/>
    <w:rsid w:val="00277E65"/>
    <w:rsid w:val="002A36B2"/>
    <w:rsid w:val="002B1E66"/>
    <w:rsid w:val="002B6B41"/>
    <w:rsid w:val="002C4155"/>
    <w:rsid w:val="002E5F1C"/>
    <w:rsid w:val="002F4477"/>
    <w:rsid w:val="002F488F"/>
    <w:rsid w:val="003015B5"/>
    <w:rsid w:val="00305FCB"/>
    <w:rsid w:val="003118EE"/>
    <w:rsid w:val="0031291D"/>
    <w:rsid w:val="003253AC"/>
    <w:rsid w:val="00335FBD"/>
    <w:rsid w:val="00336C0A"/>
    <w:rsid w:val="0034194E"/>
    <w:rsid w:val="00347695"/>
    <w:rsid w:val="00356FEE"/>
    <w:rsid w:val="00366A99"/>
    <w:rsid w:val="00370CB2"/>
    <w:rsid w:val="00390D89"/>
    <w:rsid w:val="00391AB8"/>
    <w:rsid w:val="00392564"/>
    <w:rsid w:val="00395650"/>
    <w:rsid w:val="003976AB"/>
    <w:rsid w:val="003A3613"/>
    <w:rsid w:val="003A438A"/>
    <w:rsid w:val="003B13F7"/>
    <w:rsid w:val="003C18DE"/>
    <w:rsid w:val="003C2850"/>
    <w:rsid w:val="003D123E"/>
    <w:rsid w:val="003E466A"/>
    <w:rsid w:val="003F340E"/>
    <w:rsid w:val="003F5F46"/>
    <w:rsid w:val="004012FF"/>
    <w:rsid w:val="004150B2"/>
    <w:rsid w:val="00416573"/>
    <w:rsid w:val="00434CC5"/>
    <w:rsid w:val="00437F75"/>
    <w:rsid w:val="004547B8"/>
    <w:rsid w:val="00464B9B"/>
    <w:rsid w:val="00472819"/>
    <w:rsid w:val="00482C92"/>
    <w:rsid w:val="00493DC4"/>
    <w:rsid w:val="004A1734"/>
    <w:rsid w:val="004A478C"/>
    <w:rsid w:val="004A4BAF"/>
    <w:rsid w:val="004C3FE2"/>
    <w:rsid w:val="004D1F8E"/>
    <w:rsid w:val="004E44BB"/>
    <w:rsid w:val="004E520A"/>
    <w:rsid w:val="004E5808"/>
    <w:rsid w:val="004E72F7"/>
    <w:rsid w:val="004F0DB9"/>
    <w:rsid w:val="00500BE8"/>
    <w:rsid w:val="00522451"/>
    <w:rsid w:val="00531412"/>
    <w:rsid w:val="00540E50"/>
    <w:rsid w:val="005544F6"/>
    <w:rsid w:val="00554E12"/>
    <w:rsid w:val="0055686B"/>
    <w:rsid w:val="00557020"/>
    <w:rsid w:val="005607E9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B5F90"/>
    <w:rsid w:val="005C5F52"/>
    <w:rsid w:val="005C6F0B"/>
    <w:rsid w:val="005D334E"/>
    <w:rsid w:val="005E1884"/>
    <w:rsid w:val="005E6545"/>
    <w:rsid w:val="005F0A07"/>
    <w:rsid w:val="005F178F"/>
    <w:rsid w:val="005F26A8"/>
    <w:rsid w:val="0060503A"/>
    <w:rsid w:val="00622EA4"/>
    <w:rsid w:val="006344FB"/>
    <w:rsid w:val="00640881"/>
    <w:rsid w:val="006421E5"/>
    <w:rsid w:val="0064687C"/>
    <w:rsid w:val="006478F0"/>
    <w:rsid w:val="006604D3"/>
    <w:rsid w:val="006731FC"/>
    <w:rsid w:val="006848F6"/>
    <w:rsid w:val="006B2D5D"/>
    <w:rsid w:val="006B43D0"/>
    <w:rsid w:val="006C4068"/>
    <w:rsid w:val="006C6E11"/>
    <w:rsid w:val="006D07C0"/>
    <w:rsid w:val="006D333D"/>
    <w:rsid w:val="006D5290"/>
    <w:rsid w:val="006D7E0C"/>
    <w:rsid w:val="006E371E"/>
    <w:rsid w:val="006F20B4"/>
    <w:rsid w:val="006F20BE"/>
    <w:rsid w:val="006F56C6"/>
    <w:rsid w:val="007004BE"/>
    <w:rsid w:val="0070309F"/>
    <w:rsid w:val="00713F6D"/>
    <w:rsid w:val="00716CD5"/>
    <w:rsid w:val="00717C3C"/>
    <w:rsid w:val="00733F39"/>
    <w:rsid w:val="00747F65"/>
    <w:rsid w:val="00754A93"/>
    <w:rsid w:val="00756FA8"/>
    <w:rsid w:val="00760895"/>
    <w:rsid w:val="007657AF"/>
    <w:rsid w:val="00767ADF"/>
    <w:rsid w:val="007934F4"/>
    <w:rsid w:val="007951D4"/>
    <w:rsid w:val="0079558E"/>
    <w:rsid w:val="007A0350"/>
    <w:rsid w:val="007A08B2"/>
    <w:rsid w:val="007A6140"/>
    <w:rsid w:val="007A63E0"/>
    <w:rsid w:val="007B221C"/>
    <w:rsid w:val="007B3926"/>
    <w:rsid w:val="007B5D0F"/>
    <w:rsid w:val="007C144D"/>
    <w:rsid w:val="007C7AF9"/>
    <w:rsid w:val="007D2E39"/>
    <w:rsid w:val="007D3718"/>
    <w:rsid w:val="007D433A"/>
    <w:rsid w:val="007E44CF"/>
    <w:rsid w:val="007F3BA1"/>
    <w:rsid w:val="0081792D"/>
    <w:rsid w:val="008507BA"/>
    <w:rsid w:val="008549A7"/>
    <w:rsid w:val="008557B7"/>
    <w:rsid w:val="0085739A"/>
    <w:rsid w:val="0086089A"/>
    <w:rsid w:val="0086407B"/>
    <w:rsid w:val="0087193B"/>
    <w:rsid w:val="00875AED"/>
    <w:rsid w:val="0088065A"/>
    <w:rsid w:val="008A71B9"/>
    <w:rsid w:val="008B719D"/>
    <w:rsid w:val="008C3FDA"/>
    <w:rsid w:val="008C6A69"/>
    <w:rsid w:val="008D37B1"/>
    <w:rsid w:val="008D6B14"/>
    <w:rsid w:val="008E0B96"/>
    <w:rsid w:val="008E4749"/>
    <w:rsid w:val="008E665B"/>
    <w:rsid w:val="008F0BC3"/>
    <w:rsid w:val="008F79A9"/>
    <w:rsid w:val="00903281"/>
    <w:rsid w:val="009178C6"/>
    <w:rsid w:val="00924210"/>
    <w:rsid w:val="0092521B"/>
    <w:rsid w:val="00936018"/>
    <w:rsid w:val="00936D91"/>
    <w:rsid w:val="0095365E"/>
    <w:rsid w:val="00957FF6"/>
    <w:rsid w:val="009623B4"/>
    <w:rsid w:val="00962FF8"/>
    <w:rsid w:val="009648F4"/>
    <w:rsid w:val="00981499"/>
    <w:rsid w:val="009826F1"/>
    <w:rsid w:val="00990D42"/>
    <w:rsid w:val="00990D77"/>
    <w:rsid w:val="009A3BAD"/>
    <w:rsid w:val="009A4109"/>
    <w:rsid w:val="009A6568"/>
    <w:rsid w:val="009B00C1"/>
    <w:rsid w:val="009C5771"/>
    <w:rsid w:val="009D0A4C"/>
    <w:rsid w:val="009F17EC"/>
    <w:rsid w:val="009F230F"/>
    <w:rsid w:val="00A00E9E"/>
    <w:rsid w:val="00A02549"/>
    <w:rsid w:val="00A115F7"/>
    <w:rsid w:val="00A12F03"/>
    <w:rsid w:val="00A30C84"/>
    <w:rsid w:val="00A3384A"/>
    <w:rsid w:val="00A37D7C"/>
    <w:rsid w:val="00A40C63"/>
    <w:rsid w:val="00A421D9"/>
    <w:rsid w:val="00A43725"/>
    <w:rsid w:val="00A47B35"/>
    <w:rsid w:val="00A51E38"/>
    <w:rsid w:val="00A53D7E"/>
    <w:rsid w:val="00A5683B"/>
    <w:rsid w:val="00A67162"/>
    <w:rsid w:val="00A73844"/>
    <w:rsid w:val="00A835CB"/>
    <w:rsid w:val="00A86295"/>
    <w:rsid w:val="00AA7274"/>
    <w:rsid w:val="00AA7703"/>
    <w:rsid w:val="00AD0C40"/>
    <w:rsid w:val="00AD653A"/>
    <w:rsid w:val="00AD75CD"/>
    <w:rsid w:val="00B051D2"/>
    <w:rsid w:val="00B20F7F"/>
    <w:rsid w:val="00B212D3"/>
    <w:rsid w:val="00B21E60"/>
    <w:rsid w:val="00B25337"/>
    <w:rsid w:val="00B31917"/>
    <w:rsid w:val="00B4559F"/>
    <w:rsid w:val="00B45E8E"/>
    <w:rsid w:val="00B46A14"/>
    <w:rsid w:val="00B472BA"/>
    <w:rsid w:val="00B5371C"/>
    <w:rsid w:val="00B54A3B"/>
    <w:rsid w:val="00B74B46"/>
    <w:rsid w:val="00B942F1"/>
    <w:rsid w:val="00B9430B"/>
    <w:rsid w:val="00BA5626"/>
    <w:rsid w:val="00BA790D"/>
    <w:rsid w:val="00BC2291"/>
    <w:rsid w:val="00BC5AAD"/>
    <w:rsid w:val="00BD5943"/>
    <w:rsid w:val="00BE1557"/>
    <w:rsid w:val="00BE1AAE"/>
    <w:rsid w:val="00BE4FA0"/>
    <w:rsid w:val="00BE5301"/>
    <w:rsid w:val="00BF5F57"/>
    <w:rsid w:val="00C041CD"/>
    <w:rsid w:val="00C06E49"/>
    <w:rsid w:val="00C23A64"/>
    <w:rsid w:val="00C272A6"/>
    <w:rsid w:val="00C30DCB"/>
    <w:rsid w:val="00C30F79"/>
    <w:rsid w:val="00C46435"/>
    <w:rsid w:val="00C50E8F"/>
    <w:rsid w:val="00C520A0"/>
    <w:rsid w:val="00C57F8F"/>
    <w:rsid w:val="00C60898"/>
    <w:rsid w:val="00C6681A"/>
    <w:rsid w:val="00C738A6"/>
    <w:rsid w:val="00C80E9D"/>
    <w:rsid w:val="00C83E12"/>
    <w:rsid w:val="00CA126F"/>
    <w:rsid w:val="00CA2ACF"/>
    <w:rsid w:val="00CD5ED6"/>
    <w:rsid w:val="00CF0FAF"/>
    <w:rsid w:val="00CF5674"/>
    <w:rsid w:val="00D06079"/>
    <w:rsid w:val="00D4697C"/>
    <w:rsid w:val="00D46D28"/>
    <w:rsid w:val="00D50FA3"/>
    <w:rsid w:val="00D5218B"/>
    <w:rsid w:val="00D528B2"/>
    <w:rsid w:val="00D534A7"/>
    <w:rsid w:val="00D602C0"/>
    <w:rsid w:val="00D72E8D"/>
    <w:rsid w:val="00D734CE"/>
    <w:rsid w:val="00D816BA"/>
    <w:rsid w:val="00D92569"/>
    <w:rsid w:val="00D954D8"/>
    <w:rsid w:val="00DA1A32"/>
    <w:rsid w:val="00DA4A79"/>
    <w:rsid w:val="00DA5739"/>
    <w:rsid w:val="00DB097F"/>
    <w:rsid w:val="00DB4A8B"/>
    <w:rsid w:val="00DC27D7"/>
    <w:rsid w:val="00DC2C44"/>
    <w:rsid w:val="00DD2BD8"/>
    <w:rsid w:val="00DD34EB"/>
    <w:rsid w:val="00DE49CE"/>
    <w:rsid w:val="00DE5A88"/>
    <w:rsid w:val="00DF03A9"/>
    <w:rsid w:val="00DF7E7E"/>
    <w:rsid w:val="00E16DC0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9"/>
    <w:rsid w:val="00E9060B"/>
    <w:rsid w:val="00E94F68"/>
    <w:rsid w:val="00EA2514"/>
    <w:rsid w:val="00EA55A1"/>
    <w:rsid w:val="00EC074E"/>
    <w:rsid w:val="00EC2843"/>
    <w:rsid w:val="00EC6D2D"/>
    <w:rsid w:val="00ED7C8E"/>
    <w:rsid w:val="00EE4F36"/>
    <w:rsid w:val="00EE59A8"/>
    <w:rsid w:val="00EE6433"/>
    <w:rsid w:val="00EF3623"/>
    <w:rsid w:val="00EF38E8"/>
    <w:rsid w:val="00F154EA"/>
    <w:rsid w:val="00F36C06"/>
    <w:rsid w:val="00F409EA"/>
    <w:rsid w:val="00F46EE3"/>
    <w:rsid w:val="00F544E4"/>
    <w:rsid w:val="00F546CC"/>
    <w:rsid w:val="00F5548D"/>
    <w:rsid w:val="00F637D8"/>
    <w:rsid w:val="00F67CA7"/>
    <w:rsid w:val="00F810B2"/>
    <w:rsid w:val="00F83989"/>
    <w:rsid w:val="00F8659F"/>
    <w:rsid w:val="00F86B8B"/>
    <w:rsid w:val="00F876FC"/>
    <w:rsid w:val="00F90D75"/>
    <w:rsid w:val="00FA0772"/>
    <w:rsid w:val="00FA30C8"/>
    <w:rsid w:val="00FA7613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44C48BE7-D1FB-48E0-AECF-A968BE69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character" w:customStyle="1" w:styleId="a7">
    <w:name w:val="ย่อหน้ารายการ อักขระ"/>
    <w:link w:val="a6"/>
    <w:uiPriority w:val="34"/>
    <w:rsid w:val="007F3BA1"/>
  </w:style>
  <w:style w:type="character" w:styleId="a8">
    <w:name w:val="Strong"/>
    <w:basedOn w:val="a0"/>
    <w:uiPriority w:val="22"/>
    <w:qFormat/>
    <w:rsid w:val="00A67162"/>
    <w:rPr>
      <w:b/>
      <w:bCs/>
    </w:rPr>
  </w:style>
  <w:style w:type="paragraph" w:styleId="a9">
    <w:name w:val="Normal (Web)"/>
    <w:basedOn w:val="a"/>
    <w:uiPriority w:val="99"/>
    <w:semiHidden/>
    <w:unhideWhenUsed/>
    <w:rsid w:val="00A6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74009-CFEE-4974-93DA-D92326615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2316</Words>
  <Characters>13207</Characters>
  <Application>Microsoft Office Word</Application>
  <DocSecurity>0</DocSecurity>
  <Lines>110</Lines>
  <Paragraphs>30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</cp:revision>
  <cp:lastPrinted>2024-01-31T23:22:00Z</cp:lastPrinted>
  <dcterms:created xsi:type="dcterms:W3CDTF">2026-05-07T08:10:00Z</dcterms:created>
  <dcterms:modified xsi:type="dcterms:W3CDTF">2026-05-07T08:10:00Z</dcterms:modified>
</cp:coreProperties>
</file>